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0E" w:rsidRPr="000445A1" w:rsidRDefault="00A016FC" w:rsidP="00A42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A1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 Средняя общеобразовательная школа № 1» С.Бураево МР Бураевский район Республики Башкортостан</w:t>
      </w:r>
    </w:p>
    <w:p w:rsidR="00A4200E" w:rsidRPr="000445A1" w:rsidRDefault="00A4200E" w:rsidP="00A420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200E" w:rsidRPr="00256B32" w:rsidRDefault="000445A1" w:rsidP="00A420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Учебный проект</w:t>
      </w:r>
    </w:p>
    <w:p w:rsidR="00A4200E" w:rsidRDefault="00A4200E" w:rsidP="002A636D">
      <w:pPr>
        <w:rPr>
          <w:rFonts w:ascii="Times New Roman" w:hAnsi="Times New Roman" w:cs="Times New Roman"/>
          <w:b/>
          <w:sz w:val="44"/>
          <w:szCs w:val="44"/>
        </w:rPr>
      </w:pPr>
    </w:p>
    <w:p w:rsidR="002A636D" w:rsidRPr="001464B4" w:rsidRDefault="002A636D" w:rsidP="002A636D">
      <w:pPr>
        <w:rPr>
          <w:rFonts w:ascii="Times New Roman" w:hAnsi="Times New Roman" w:cs="Times New Roman"/>
          <w:b/>
          <w:sz w:val="44"/>
          <w:szCs w:val="44"/>
        </w:rPr>
      </w:pPr>
    </w:p>
    <w:p w:rsidR="00BC7C0B" w:rsidRPr="000445A1" w:rsidRDefault="001464B4" w:rsidP="00A4200E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5A1">
        <w:rPr>
          <w:rFonts w:ascii="Times New Roman" w:hAnsi="Times New Roman" w:cs="Times New Roman"/>
          <w:sz w:val="44"/>
          <w:szCs w:val="44"/>
        </w:rPr>
        <w:t>«</w:t>
      </w:r>
      <w:r w:rsidR="000445A1" w:rsidRPr="000445A1">
        <w:rPr>
          <w:rFonts w:ascii="Times New Roman" w:hAnsi="Times New Roman" w:cs="Times New Roman"/>
          <w:sz w:val="44"/>
          <w:szCs w:val="44"/>
        </w:rPr>
        <w:t>Как использовать  компьютер для  самостоятельного изучения</w:t>
      </w:r>
      <w:r w:rsidR="001339B0" w:rsidRPr="000445A1">
        <w:rPr>
          <w:rFonts w:ascii="Times New Roman" w:hAnsi="Times New Roman" w:cs="Times New Roman"/>
          <w:sz w:val="44"/>
          <w:szCs w:val="44"/>
        </w:rPr>
        <w:t xml:space="preserve"> физики </w:t>
      </w:r>
      <w:r w:rsidRPr="000445A1">
        <w:rPr>
          <w:rFonts w:ascii="Times New Roman" w:hAnsi="Times New Roman" w:cs="Times New Roman"/>
          <w:sz w:val="44"/>
          <w:szCs w:val="44"/>
        </w:rPr>
        <w:t>»</w:t>
      </w:r>
    </w:p>
    <w:p w:rsidR="00CD46BC" w:rsidRPr="000445A1" w:rsidRDefault="00CD46BC" w:rsidP="00A4200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46BC" w:rsidRDefault="00CD46BC" w:rsidP="002A636D">
      <w:pPr>
        <w:rPr>
          <w:rFonts w:ascii="Times New Roman" w:hAnsi="Times New Roman" w:cs="Times New Roman"/>
          <w:b/>
          <w:sz w:val="44"/>
          <w:szCs w:val="44"/>
        </w:rPr>
      </w:pPr>
    </w:p>
    <w:p w:rsidR="00CD46BC" w:rsidRDefault="00CD46BC" w:rsidP="00A4200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46BC" w:rsidRPr="000445A1" w:rsidRDefault="00CD46BC" w:rsidP="00CD46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445A1">
        <w:rPr>
          <w:rFonts w:ascii="Times New Roman" w:hAnsi="Times New Roman" w:cs="Times New Roman"/>
          <w:sz w:val="28"/>
          <w:szCs w:val="28"/>
        </w:rPr>
        <w:t>Выполнил: ученик 9А класса</w:t>
      </w:r>
    </w:p>
    <w:p w:rsidR="00CD46BC" w:rsidRPr="00647930" w:rsidRDefault="00CD46BC" w:rsidP="00CD46B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47930">
        <w:rPr>
          <w:rFonts w:ascii="Times New Roman" w:hAnsi="Times New Roman" w:cs="Times New Roman"/>
          <w:sz w:val="32"/>
          <w:szCs w:val="32"/>
        </w:rPr>
        <w:t>Арсланов Эдуард</w:t>
      </w:r>
    </w:p>
    <w:p w:rsidR="00CD46BC" w:rsidRPr="000445A1" w:rsidRDefault="00CD46BC" w:rsidP="00A42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4200E" w:rsidRPr="000445A1" w:rsidRDefault="00CD46BC" w:rsidP="00A42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A1">
        <w:rPr>
          <w:rFonts w:ascii="Times New Roman" w:hAnsi="Times New Roman" w:cs="Times New Roman"/>
          <w:sz w:val="28"/>
          <w:szCs w:val="28"/>
        </w:rPr>
        <w:t xml:space="preserve">                                         Руководители: учителя физики</w:t>
      </w:r>
    </w:p>
    <w:p w:rsidR="00CD46BC" w:rsidRPr="000445A1" w:rsidRDefault="00CD46BC" w:rsidP="00A42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47930">
        <w:rPr>
          <w:rFonts w:ascii="Times New Roman" w:hAnsi="Times New Roman" w:cs="Times New Roman"/>
          <w:sz w:val="32"/>
          <w:szCs w:val="32"/>
        </w:rPr>
        <w:t>Хасанов Марат Магнавиевич</w:t>
      </w:r>
      <w:r w:rsidRPr="000445A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D46BC" w:rsidRPr="00647930" w:rsidRDefault="00CD46BC" w:rsidP="00A4200E">
      <w:pPr>
        <w:jc w:val="center"/>
        <w:rPr>
          <w:rFonts w:ascii="Times New Roman" w:hAnsi="Times New Roman" w:cs="Times New Roman"/>
          <w:sz w:val="32"/>
          <w:szCs w:val="32"/>
        </w:rPr>
      </w:pPr>
      <w:r w:rsidRPr="00044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информатики </w:t>
      </w:r>
      <w:r w:rsidRPr="00647930">
        <w:rPr>
          <w:rFonts w:ascii="Times New Roman" w:hAnsi="Times New Roman" w:cs="Times New Roman"/>
          <w:sz w:val="32"/>
          <w:szCs w:val="32"/>
        </w:rPr>
        <w:t>Арсланова Эльза Вилевна</w:t>
      </w:r>
    </w:p>
    <w:p w:rsidR="00CD46BC" w:rsidRPr="00647930" w:rsidRDefault="00CD46BC" w:rsidP="00A420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6BC" w:rsidRDefault="00CD46BC" w:rsidP="00A42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BC" w:rsidRDefault="00CD46BC" w:rsidP="00A42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AD" w:rsidRPr="000445A1" w:rsidRDefault="00CD46BC" w:rsidP="00E00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A1">
        <w:rPr>
          <w:rFonts w:ascii="Times New Roman" w:hAnsi="Times New Roman" w:cs="Times New Roman"/>
          <w:sz w:val="28"/>
          <w:szCs w:val="28"/>
        </w:rPr>
        <w:t>с.</w:t>
      </w:r>
      <w:r w:rsidR="00A45BA6" w:rsidRPr="000445A1">
        <w:rPr>
          <w:rFonts w:ascii="Times New Roman" w:hAnsi="Times New Roman" w:cs="Times New Roman"/>
          <w:sz w:val="28"/>
          <w:szCs w:val="28"/>
        </w:rPr>
        <w:t xml:space="preserve"> </w:t>
      </w:r>
      <w:r w:rsidRPr="000445A1">
        <w:rPr>
          <w:rFonts w:ascii="Times New Roman" w:hAnsi="Times New Roman" w:cs="Times New Roman"/>
          <w:sz w:val="28"/>
          <w:szCs w:val="28"/>
        </w:rPr>
        <w:t>Бураево, 2012 год.</w:t>
      </w:r>
    </w:p>
    <w:p w:rsidR="002933AD" w:rsidRPr="009A79F8" w:rsidRDefault="002933AD" w:rsidP="00E00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0E" w:rsidRDefault="00A4200E" w:rsidP="00E002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245">
        <w:rPr>
          <w:rFonts w:ascii="Times New Roman" w:hAnsi="Times New Roman" w:cs="Times New Roman"/>
          <w:b/>
          <w:sz w:val="28"/>
          <w:szCs w:val="28"/>
          <w:u w:val="single"/>
        </w:rPr>
        <w:t>Оглавление</w:t>
      </w:r>
    </w:p>
    <w:p w:rsidR="00E00245" w:rsidRPr="00485F66" w:rsidRDefault="00E00245" w:rsidP="00E002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245" w:rsidRPr="00485F66" w:rsidRDefault="00227783" w:rsidP="00E00245">
      <w:pPr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7E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0245" w:rsidRPr="00485F6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00245" w:rsidRPr="00485F66" w:rsidRDefault="007E1B05" w:rsidP="00E00245">
      <w:pPr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8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245" w:rsidRPr="00485F6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00245" w:rsidRDefault="00E00245" w:rsidP="00E0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 работы</w:t>
      </w:r>
      <w:r w:rsidR="0032574A">
        <w:rPr>
          <w:rFonts w:ascii="Times New Roman" w:hAnsi="Times New Roman" w:cs="Times New Roman"/>
          <w:sz w:val="28"/>
          <w:szCs w:val="28"/>
        </w:rPr>
        <w:t xml:space="preserve"> над проектом</w:t>
      </w:r>
    </w:p>
    <w:p w:rsidR="00E00245" w:rsidRDefault="00E00245" w:rsidP="00E0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 сети интернет как источни</w:t>
      </w:r>
      <w:r w:rsidR="001C6BFE">
        <w:rPr>
          <w:rFonts w:ascii="Times New Roman" w:hAnsi="Times New Roman" w:cs="Times New Roman"/>
          <w:sz w:val="28"/>
          <w:szCs w:val="28"/>
        </w:rPr>
        <w:t xml:space="preserve">к самостоятельного изучения физики </w:t>
      </w:r>
      <w:r w:rsidR="001D6C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F94">
        <w:rPr>
          <w:rFonts w:ascii="Times New Roman" w:hAnsi="Times New Roman" w:cs="Times New Roman"/>
          <w:sz w:val="28"/>
          <w:szCs w:val="28"/>
        </w:rPr>
        <w:t xml:space="preserve">      </w:t>
      </w:r>
      <w:r w:rsidR="001C6BFE">
        <w:rPr>
          <w:rFonts w:ascii="Times New Roman" w:hAnsi="Times New Roman" w:cs="Times New Roman"/>
          <w:sz w:val="28"/>
          <w:szCs w:val="28"/>
        </w:rPr>
        <w:t>учеником</w:t>
      </w:r>
    </w:p>
    <w:p w:rsidR="008C7F94" w:rsidRDefault="008C7F94" w:rsidP="00E0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Компьютерные модели физических процессов как обучающие программы по физике</w:t>
      </w:r>
    </w:p>
    <w:p w:rsidR="00EC542D" w:rsidRDefault="00EC542D" w:rsidP="00E0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компьютерных презентаций как эффективный метод углубления знаний  и их практического применения</w:t>
      </w:r>
    </w:p>
    <w:p w:rsidR="00EC542D" w:rsidRDefault="00EC542D" w:rsidP="00E0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Конструирование виртуальных лабораторных работ как способ самостоятельного  изучения физики в домашних условиях</w:t>
      </w:r>
    </w:p>
    <w:p w:rsidR="00F6504D" w:rsidRPr="00F6504D" w:rsidRDefault="007E1B05" w:rsidP="00E00245">
      <w:pPr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6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04D" w:rsidRPr="00F650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6504D" w:rsidRDefault="007E1B05" w:rsidP="00E00245">
      <w:pPr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04D" w:rsidRPr="00F6504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A45BA6" w:rsidRPr="00F6504D" w:rsidRDefault="00A45BA6" w:rsidP="00E00245">
      <w:pPr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 w:rsidR="00BC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электронном носителе</w:t>
      </w:r>
      <w:r w:rsidR="005C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4200E" w:rsidRDefault="00A4200E" w:rsidP="00A42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200E" w:rsidRDefault="00A4200E" w:rsidP="00A42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200E" w:rsidRDefault="00A4200E" w:rsidP="00A42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200E" w:rsidRDefault="00A4200E" w:rsidP="00A42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200E" w:rsidRDefault="00A4200E" w:rsidP="00A42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9157B" w:rsidRDefault="0039157B" w:rsidP="0039157B">
      <w:pPr>
        <w:rPr>
          <w:rFonts w:ascii="Times New Roman" w:hAnsi="Times New Roman" w:cs="Times New Roman"/>
          <w:b/>
          <w:sz w:val="52"/>
          <w:szCs w:val="52"/>
        </w:rPr>
      </w:pPr>
    </w:p>
    <w:p w:rsidR="00664841" w:rsidRPr="00722D4D" w:rsidRDefault="00664841" w:rsidP="006648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D4D" w:rsidRPr="00722D4D" w:rsidRDefault="00722D4D" w:rsidP="00722D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D4D" w:rsidRPr="00722D4D" w:rsidRDefault="00722D4D" w:rsidP="00722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85F6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D213B" w:rsidRDefault="00722D4D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D4D">
        <w:rPr>
          <w:rFonts w:ascii="Times New Roman" w:hAnsi="Times New Roman" w:cs="Times New Roman"/>
          <w:sz w:val="28"/>
          <w:szCs w:val="28"/>
        </w:rPr>
        <w:t>Мы третий год изучаем</w:t>
      </w:r>
      <w:r w:rsidR="007D213B">
        <w:rPr>
          <w:rFonts w:ascii="Times New Roman" w:hAnsi="Times New Roman" w:cs="Times New Roman"/>
          <w:sz w:val="28"/>
          <w:szCs w:val="28"/>
        </w:rPr>
        <w:t xml:space="preserve"> интересную, в то же время</w:t>
      </w:r>
      <w:r w:rsidR="0032574A">
        <w:rPr>
          <w:rFonts w:ascii="Times New Roman" w:hAnsi="Times New Roman" w:cs="Times New Roman"/>
          <w:sz w:val="28"/>
          <w:szCs w:val="28"/>
        </w:rPr>
        <w:t>,</w:t>
      </w:r>
      <w:r w:rsidR="007D213B">
        <w:rPr>
          <w:rFonts w:ascii="Times New Roman" w:hAnsi="Times New Roman" w:cs="Times New Roman"/>
          <w:sz w:val="28"/>
          <w:szCs w:val="28"/>
        </w:rPr>
        <w:t xml:space="preserve"> трудную науку физику. Наш  школьный опыт говорит о том, что наиболее эффективным средством формирования глубоких и прочных знаний по физике является самостоятельная работа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13B" w:rsidRDefault="007D213B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</w:t>
      </w:r>
      <w:r w:rsidRPr="0032574A">
        <w:rPr>
          <w:rFonts w:ascii="Times New Roman" w:hAnsi="Times New Roman" w:cs="Times New Roman"/>
          <w:b/>
          <w:sz w:val="28"/>
          <w:szCs w:val="28"/>
        </w:rPr>
        <w:t>Конфуций</w:t>
      </w:r>
      <w:r>
        <w:rPr>
          <w:rFonts w:ascii="Times New Roman" w:hAnsi="Times New Roman" w:cs="Times New Roman"/>
          <w:sz w:val="28"/>
          <w:szCs w:val="28"/>
        </w:rPr>
        <w:t xml:space="preserve"> писал:</w:t>
      </w:r>
    </w:p>
    <w:p w:rsidR="007D213B" w:rsidRDefault="007D213B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слышу – и забываю,</w:t>
      </w:r>
    </w:p>
    <w:p w:rsidR="007D213B" w:rsidRDefault="007D213B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вижу – и запоминаю, </w:t>
      </w:r>
    </w:p>
    <w:p w:rsidR="007D213B" w:rsidRDefault="007D213B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делаю – </w:t>
      </w:r>
      <w:r w:rsidRPr="00647930">
        <w:rPr>
          <w:rFonts w:ascii="Times New Roman" w:hAnsi="Times New Roman" w:cs="Times New Roman"/>
          <w:b/>
          <w:sz w:val="28"/>
          <w:szCs w:val="28"/>
        </w:rPr>
        <w:t>и понимаю.</w:t>
      </w:r>
    </w:p>
    <w:p w:rsidR="007D213B" w:rsidRDefault="007D213B" w:rsidP="00722D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работу я начинаю с выдвижения </w:t>
      </w:r>
      <w:r w:rsidRPr="007D213B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7D213B" w:rsidRDefault="007D213B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наиболее эффективно организовать самостоятельную работу ученика по физике?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3A56" w:rsidRDefault="00722D4D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A56" w:rsidRPr="00DE3A56">
        <w:rPr>
          <w:rFonts w:ascii="Times New Roman" w:hAnsi="Times New Roman" w:cs="Times New Roman"/>
          <w:sz w:val="28"/>
          <w:szCs w:val="28"/>
        </w:rPr>
        <w:t>Для решения поставленной проблемы я выдвигаю следующую</w:t>
      </w:r>
      <w:r w:rsidR="00412C38" w:rsidRPr="00412C38">
        <w:rPr>
          <w:rFonts w:ascii="Times New Roman" w:hAnsi="Times New Roman" w:cs="Times New Roman"/>
          <w:sz w:val="28"/>
          <w:szCs w:val="28"/>
        </w:rPr>
        <w:t xml:space="preserve"> </w:t>
      </w:r>
      <w:r w:rsidR="00DE3A56" w:rsidRPr="00412C38">
        <w:rPr>
          <w:rFonts w:ascii="Times New Roman" w:hAnsi="Times New Roman" w:cs="Times New Roman"/>
          <w:b/>
          <w:sz w:val="28"/>
          <w:szCs w:val="28"/>
        </w:rPr>
        <w:t>гипотезу:</w:t>
      </w:r>
    </w:p>
    <w:p w:rsidR="00412C38" w:rsidRPr="00F44EAE" w:rsidRDefault="00DE3A56" w:rsidP="00722D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2C38">
        <w:rPr>
          <w:rFonts w:ascii="Times New Roman" w:hAnsi="Times New Roman" w:cs="Times New Roman"/>
          <w:b/>
          <w:sz w:val="28"/>
          <w:szCs w:val="28"/>
        </w:rPr>
        <w:t xml:space="preserve">В современных условиях наиболее эффективным способом </w:t>
      </w:r>
      <w:r w:rsidR="00412C38" w:rsidRPr="00412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C38">
        <w:rPr>
          <w:rFonts w:ascii="Times New Roman" w:hAnsi="Times New Roman" w:cs="Times New Roman"/>
          <w:b/>
          <w:sz w:val="28"/>
          <w:szCs w:val="28"/>
        </w:rPr>
        <w:t>углубленного самостоятельного изучения физики и других наук является применение компьютера и компьютерных технологий.</w:t>
      </w:r>
    </w:p>
    <w:p w:rsidR="00DE3A56" w:rsidRDefault="00DE3A56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современные компьютеры открывают учащимся доступ к нетрадиционным источникам информации, к нетрадиционным видам учебной деятельности.</w:t>
      </w:r>
    </w:p>
    <w:p w:rsidR="00027F8A" w:rsidRDefault="00027F8A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Выбор темы вполне актуален, потому что современные ученики используют компьютер, в основном, в развлекательных целях, не знают</w:t>
      </w:r>
      <w:r w:rsidR="00412C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использовать компьютер в учебных целях в домашних условиях.</w:t>
      </w:r>
    </w:p>
    <w:p w:rsidR="00D97D0B" w:rsidRPr="00D97D0B" w:rsidRDefault="00D97D0B" w:rsidP="00D97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0B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 w:rsidRPr="00D97D0B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 в литературе и в Интернете только начинают появляться статьи и разработки о применении компьютера учениками для углубленного и самостоятельного изучения физики.</w:t>
      </w:r>
    </w:p>
    <w:p w:rsidR="00D97D0B" w:rsidRDefault="00D97D0B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49" w:rsidRDefault="00B05349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49">
        <w:rPr>
          <w:rFonts w:ascii="Times New Roman" w:hAnsi="Times New Roman" w:cs="Times New Roman"/>
          <w:sz w:val="28"/>
          <w:szCs w:val="28"/>
        </w:rPr>
        <w:t xml:space="preserve">     </w:t>
      </w:r>
      <w:r w:rsidR="00C65F53">
        <w:rPr>
          <w:rFonts w:ascii="Times New Roman" w:hAnsi="Times New Roman" w:cs="Times New Roman"/>
          <w:sz w:val="28"/>
          <w:szCs w:val="28"/>
        </w:rPr>
        <w:t xml:space="preserve"> </w:t>
      </w:r>
      <w:r w:rsidRPr="00412C3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D213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12C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</w:t>
      </w:r>
      <w:r w:rsidR="007D213B">
        <w:rPr>
          <w:rFonts w:ascii="Times New Roman" w:hAnsi="Times New Roman" w:cs="Times New Roman"/>
          <w:sz w:val="28"/>
          <w:szCs w:val="28"/>
        </w:rPr>
        <w:t xml:space="preserve">азать возможности </w:t>
      </w:r>
      <w:r w:rsidR="0032574A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компьютера для углубленного самостоятельного изучения физики.</w:t>
      </w:r>
    </w:p>
    <w:p w:rsidR="009534CE" w:rsidRDefault="000B75C3" w:rsidP="00D97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D0B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412C38">
        <w:rPr>
          <w:rFonts w:ascii="Times New Roman" w:hAnsi="Times New Roman" w:cs="Times New Roman"/>
          <w:b/>
          <w:sz w:val="28"/>
          <w:szCs w:val="28"/>
        </w:rPr>
        <w:t>:</w:t>
      </w:r>
      <w:r w:rsidR="009534CE" w:rsidRPr="00412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28B" w:rsidRDefault="001A228B" w:rsidP="009534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эффективные формы работы ученика с компьютером, дающие возможность углубленного самостоятельного изучения физики.</w:t>
      </w:r>
    </w:p>
    <w:p w:rsidR="001A228B" w:rsidRDefault="001A228B" w:rsidP="009534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практическую помощь учащимся школы для эффективного использования компьютера в углубленном </w:t>
      </w:r>
      <w:r w:rsidR="00084C9A">
        <w:rPr>
          <w:rFonts w:ascii="Times New Roman" w:hAnsi="Times New Roman" w:cs="Times New Roman"/>
          <w:sz w:val="28"/>
          <w:szCs w:val="28"/>
        </w:rPr>
        <w:t>самостоятельном изучении физики.</w:t>
      </w:r>
    </w:p>
    <w:p w:rsidR="00084C9A" w:rsidRDefault="00084C9A" w:rsidP="009534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проектного продукта</w:t>
      </w:r>
    </w:p>
    <w:p w:rsidR="00084C9A" w:rsidRPr="009A4406" w:rsidRDefault="009A4406" w:rsidP="00084C9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</w:t>
      </w:r>
      <w:r w:rsidR="0032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мною проект </w:t>
      </w:r>
      <w:r w:rsidR="0032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 </w:t>
      </w:r>
      <w:proofErr w:type="spellStart"/>
      <w:r w:rsidRPr="009A4406"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 w:rsidRPr="009A4406">
        <w:rPr>
          <w:rFonts w:ascii="Times New Roman" w:hAnsi="Times New Roman" w:cs="Times New Roman"/>
          <w:b/>
          <w:sz w:val="28"/>
          <w:szCs w:val="28"/>
        </w:rPr>
        <w:t xml:space="preserve"> – ориентированным проектом.</w:t>
      </w:r>
    </w:p>
    <w:p w:rsidR="00084C9A" w:rsidRDefault="00084C9A" w:rsidP="009A44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F53" w:rsidRPr="00C65F53" w:rsidRDefault="00C65F53" w:rsidP="00D97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A56" w:rsidRPr="00DE3A56" w:rsidRDefault="00DE3A56" w:rsidP="00722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4D" w:rsidRPr="00722D4D" w:rsidRDefault="00722D4D" w:rsidP="006648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C9A" w:rsidRDefault="00084C9A" w:rsidP="00664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57B" w:rsidRPr="00664841" w:rsidRDefault="00664841" w:rsidP="0066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41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12C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</w:t>
      </w:r>
    </w:p>
    <w:p w:rsidR="00DA5795" w:rsidRPr="00CA7BF1" w:rsidRDefault="009A4406" w:rsidP="00CA7B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r w:rsidR="005C3968" w:rsidRPr="005C39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  <w:r w:rsidR="00DA5795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A4200E" w:rsidRDefault="00951707" w:rsidP="00113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795" w:rsidRPr="00DA5795">
        <w:rPr>
          <w:rFonts w:ascii="Times New Roman" w:hAnsi="Times New Roman" w:cs="Times New Roman"/>
          <w:sz w:val="28"/>
          <w:szCs w:val="28"/>
        </w:rPr>
        <w:t xml:space="preserve">На </w:t>
      </w:r>
      <w:r w:rsidR="00DA5795">
        <w:rPr>
          <w:rFonts w:ascii="Times New Roman" w:hAnsi="Times New Roman" w:cs="Times New Roman"/>
          <w:sz w:val="28"/>
          <w:szCs w:val="28"/>
        </w:rPr>
        <w:t xml:space="preserve"> начальном этапе нашей работы мы определили тему, цели и задачи исследования</w:t>
      </w:r>
      <w:r w:rsidR="001135BF">
        <w:rPr>
          <w:rFonts w:ascii="Times New Roman" w:hAnsi="Times New Roman" w:cs="Times New Roman"/>
          <w:sz w:val="28"/>
          <w:szCs w:val="28"/>
        </w:rPr>
        <w:t>, затем разработали план действий по реализации определенных нами задач.</w:t>
      </w:r>
    </w:p>
    <w:p w:rsidR="001135BF" w:rsidRPr="00C80C93" w:rsidRDefault="001135BF" w:rsidP="001135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40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Проектная </w:t>
      </w:r>
      <w:r w:rsidRPr="00C80C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строилась по следующей схеме:</w:t>
      </w:r>
    </w:p>
    <w:p w:rsidR="001135BF" w:rsidRDefault="009A4406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5BF">
        <w:rPr>
          <w:rFonts w:ascii="Times New Roman" w:hAnsi="Times New Roman" w:cs="Times New Roman"/>
          <w:sz w:val="28"/>
          <w:szCs w:val="28"/>
        </w:rPr>
        <w:t>. Постановка проблемы</w:t>
      </w:r>
    </w:p>
    <w:p w:rsidR="00D97D0B" w:rsidRDefault="009A4406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="0011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406" w:rsidRDefault="009A4406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74A">
        <w:rPr>
          <w:rFonts w:ascii="Times New Roman" w:hAnsi="Times New Roman" w:cs="Times New Roman"/>
          <w:sz w:val="28"/>
          <w:szCs w:val="28"/>
        </w:rPr>
        <w:t>Сбор</w:t>
      </w:r>
      <w:r w:rsidR="001135BF">
        <w:rPr>
          <w:rFonts w:ascii="Times New Roman" w:hAnsi="Times New Roman" w:cs="Times New Roman"/>
          <w:sz w:val="28"/>
          <w:szCs w:val="28"/>
        </w:rPr>
        <w:t xml:space="preserve">  информации из разных источников</w:t>
      </w:r>
    </w:p>
    <w:p w:rsidR="001135BF" w:rsidRDefault="009A4406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информации</w:t>
      </w:r>
      <w:r w:rsidR="0011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BF" w:rsidRDefault="009A4406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B17">
        <w:rPr>
          <w:rFonts w:ascii="Times New Roman" w:hAnsi="Times New Roman" w:cs="Times New Roman"/>
          <w:sz w:val="28"/>
          <w:szCs w:val="28"/>
        </w:rPr>
        <w:t>. Конструирование проектного продукта</w:t>
      </w:r>
      <w:r w:rsidR="001135BF">
        <w:rPr>
          <w:rFonts w:ascii="Times New Roman" w:hAnsi="Times New Roman" w:cs="Times New Roman"/>
          <w:sz w:val="28"/>
          <w:szCs w:val="28"/>
        </w:rPr>
        <w:t>:</w:t>
      </w:r>
    </w:p>
    <w:p w:rsidR="001135BF" w:rsidRDefault="001135BF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презентации по теме « Интернет-ресурсы для ученика»</w:t>
      </w:r>
    </w:p>
    <w:p w:rsidR="001135BF" w:rsidRDefault="001135BF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собственной презентации к уроку физики в 9-ом классе по теме «Переменный ток»</w:t>
      </w:r>
    </w:p>
    <w:p w:rsidR="00CA7BF1" w:rsidRDefault="00CA7BF1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каталога анимаций к урокам физики в 9-ом классе</w:t>
      </w:r>
    </w:p>
    <w:p w:rsidR="00CA7BF1" w:rsidRDefault="00CA7BF1" w:rsidP="0011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собственной виртуальной лабораторной работы по физике</w:t>
      </w:r>
    </w:p>
    <w:p w:rsidR="008A0D38" w:rsidRDefault="009A4406" w:rsidP="008A0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D38">
        <w:rPr>
          <w:rFonts w:ascii="Times New Roman" w:hAnsi="Times New Roman" w:cs="Times New Roman"/>
          <w:sz w:val="28"/>
          <w:szCs w:val="28"/>
        </w:rPr>
        <w:t>. Практическое применение презентации и виртуальной лаборатор</w:t>
      </w:r>
      <w:r w:rsidR="00765A42">
        <w:rPr>
          <w:rFonts w:ascii="Times New Roman" w:hAnsi="Times New Roman" w:cs="Times New Roman"/>
          <w:sz w:val="28"/>
          <w:szCs w:val="28"/>
        </w:rPr>
        <w:t>ной работы на уроке физики в 9-о</w:t>
      </w:r>
      <w:r w:rsidR="008A0D38">
        <w:rPr>
          <w:rFonts w:ascii="Times New Roman" w:hAnsi="Times New Roman" w:cs="Times New Roman"/>
          <w:sz w:val="28"/>
          <w:szCs w:val="28"/>
        </w:rPr>
        <w:t>м классе.</w:t>
      </w:r>
    </w:p>
    <w:p w:rsidR="00CA0B17" w:rsidRDefault="00CA0B17" w:rsidP="008A0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работы</w:t>
      </w:r>
    </w:p>
    <w:p w:rsidR="00CA0B17" w:rsidRDefault="00CA0B17" w:rsidP="008A0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8.Подготовка презентации для защиты работы</w:t>
      </w:r>
    </w:p>
    <w:p w:rsidR="00CA0B17" w:rsidRDefault="00CA0B17" w:rsidP="008A0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9.Презентация проекта</w:t>
      </w:r>
    </w:p>
    <w:p w:rsidR="008A0D38" w:rsidRPr="00C80C93" w:rsidRDefault="008A0D38" w:rsidP="00765A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0C93">
        <w:rPr>
          <w:rFonts w:ascii="Times New Roman" w:hAnsi="Times New Roman" w:cs="Times New Roman"/>
          <w:b/>
          <w:sz w:val="28"/>
          <w:szCs w:val="28"/>
          <w:u w:val="single"/>
        </w:rPr>
        <w:t>Выбрали основные вопросы для раскрытия поставленной проблемы:</w:t>
      </w:r>
    </w:p>
    <w:p w:rsidR="00765A42" w:rsidRDefault="00765A42" w:rsidP="00765A4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42">
        <w:rPr>
          <w:rFonts w:ascii="Times New Roman" w:hAnsi="Times New Roman" w:cs="Times New Roman"/>
          <w:sz w:val="28"/>
          <w:szCs w:val="28"/>
        </w:rPr>
        <w:t>Ресурсы сети Интернет как источн</w:t>
      </w:r>
      <w:r w:rsidR="009A79F8">
        <w:rPr>
          <w:rFonts w:ascii="Times New Roman" w:hAnsi="Times New Roman" w:cs="Times New Roman"/>
          <w:sz w:val="28"/>
          <w:szCs w:val="28"/>
        </w:rPr>
        <w:t>ик самостоятельного изучения физики учеником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A42" w:rsidRDefault="00765A42" w:rsidP="00765A4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Компьютерные модели физических процессов как обучающие программы по физике.</w:t>
      </w:r>
    </w:p>
    <w:p w:rsidR="00765A42" w:rsidRDefault="00765A42" w:rsidP="00765A4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компьютерных презентаций как эффективный метод углубления знаний и их практического применения.</w:t>
      </w:r>
    </w:p>
    <w:p w:rsidR="0051102A" w:rsidRPr="0039157B" w:rsidRDefault="00765A42" w:rsidP="003915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виртуальных лабораторных работ как способ самостоятельного изучения физики в домашних условиях.</w:t>
      </w:r>
    </w:p>
    <w:p w:rsidR="00D63842" w:rsidRDefault="00D63842" w:rsidP="00A42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9157B" w:rsidRDefault="0039157B" w:rsidP="00F9401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57B">
        <w:rPr>
          <w:rFonts w:ascii="Times New Roman" w:hAnsi="Times New Roman" w:cs="Times New Roman"/>
          <w:b/>
          <w:sz w:val="28"/>
          <w:szCs w:val="28"/>
          <w:u w:val="single"/>
        </w:rPr>
        <w:t>Ресурсы сети Интернет</w:t>
      </w:r>
      <w:r w:rsidR="009A7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источник самостоятельного изучения физики </w:t>
      </w:r>
      <w:r w:rsidRPr="003915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</w:p>
    <w:p w:rsidR="0039157B" w:rsidRDefault="0039157B" w:rsidP="0039157B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57B" w:rsidRDefault="0039157B" w:rsidP="00391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157B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поиска с помощью ПК </w:t>
      </w:r>
      <w:r w:rsidR="007710E2">
        <w:rPr>
          <w:rFonts w:ascii="Times New Roman" w:hAnsi="Times New Roman" w:cs="Times New Roman"/>
          <w:sz w:val="28"/>
          <w:szCs w:val="28"/>
        </w:rPr>
        <w:t xml:space="preserve"> я нашел  и проанализировал 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 интернет - ресурсов по физике для ученика, которые содержат</w:t>
      </w:r>
    </w:p>
    <w:p w:rsidR="0039157B" w:rsidRDefault="0039157B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компьютерные обучающие программы</w:t>
      </w:r>
    </w:p>
    <w:p w:rsidR="0039157B" w:rsidRDefault="0039157B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>-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учебники по физике</w:t>
      </w:r>
    </w:p>
    <w:p w:rsidR="0039157B" w:rsidRDefault="0039157B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1C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hAnsi="Times New Roman" w:cs="Times New Roman"/>
          <w:sz w:val="28"/>
          <w:szCs w:val="28"/>
        </w:rPr>
        <w:t>энциклопедии</w:t>
      </w:r>
    </w:p>
    <w:p w:rsidR="0039157B" w:rsidRDefault="00826A50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-справочники</w:t>
      </w:r>
    </w:p>
    <w:p w:rsidR="00826A50" w:rsidRDefault="00826A50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</w:t>
      </w:r>
    </w:p>
    <w:p w:rsidR="00826A50" w:rsidRDefault="00826A50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компьютерное моделирование</w:t>
      </w:r>
    </w:p>
    <w:p w:rsidR="00826A50" w:rsidRDefault="00826A50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виртуальные лабораторные работы</w:t>
      </w:r>
    </w:p>
    <w:p w:rsidR="00826A50" w:rsidRDefault="00826A50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для подготовки ЕГЭ по физике</w:t>
      </w:r>
    </w:p>
    <w:p w:rsidR="00506318" w:rsidRDefault="00506318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документы</w:t>
      </w:r>
    </w:p>
    <w:p w:rsidR="00506318" w:rsidRDefault="00506318" w:rsidP="0039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правовую информацию. </w:t>
      </w:r>
    </w:p>
    <w:p w:rsidR="00196537" w:rsidRPr="00412C38" w:rsidRDefault="00F3261C" w:rsidP="00771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</w:t>
      </w:r>
      <w:r w:rsidR="007710E2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интернет – ресурсов я углубленно изучил тему «Механические колебания и волны»,</w:t>
      </w:r>
      <w:r w:rsidR="007710E2">
        <w:rPr>
          <w:rFonts w:ascii="Times New Roman" w:hAnsi="Times New Roman" w:cs="Times New Roman"/>
          <w:sz w:val="28"/>
          <w:szCs w:val="28"/>
        </w:rPr>
        <w:t xml:space="preserve"> </w:t>
      </w:r>
      <w:r w:rsidR="007710E2" w:rsidRPr="00412C38">
        <w:rPr>
          <w:rFonts w:ascii="Times New Roman" w:hAnsi="Times New Roman" w:cs="Times New Roman"/>
          <w:b/>
          <w:sz w:val="28"/>
          <w:szCs w:val="28"/>
        </w:rPr>
        <w:t xml:space="preserve">такое изучение мне очень понравилось по следующим причинам: </w:t>
      </w:r>
    </w:p>
    <w:p w:rsidR="00196537" w:rsidRDefault="00196537" w:rsidP="00196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0E2">
        <w:rPr>
          <w:rFonts w:ascii="Times New Roman" w:hAnsi="Times New Roman" w:cs="Times New Roman"/>
          <w:sz w:val="28"/>
          <w:szCs w:val="28"/>
        </w:rPr>
        <w:t>наличие огромного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компьютерных моделей механических колебаний и волн</w:t>
      </w:r>
    </w:p>
    <w:p w:rsidR="00196537" w:rsidRDefault="00196537" w:rsidP="00196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самостоятельного дистанционного изучения темы.</w:t>
      </w:r>
    </w:p>
    <w:p w:rsidR="007710E2" w:rsidRPr="00412C38" w:rsidRDefault="00196537" w:rsidP="00771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основе отбора наиболее понравившихся сайтов</w:t>
      </w:r>
      <w:r w:rsidR="005C5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создал презентацию</w:t>
      </w:r>
      <w:r w:rsidR="005C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655C">
        <w:rPr>
          <w:rFonts w:ascii="Times New Roman" w:hAnsi="Times New Roman" w:cs="Times New Roman"/>
          <w:sz w:val="28"/>
          <w:szCs w:val="28"/>
        </w:rPr>
        <w:t>И</w:t>
      </w:r>
      <w:r w:rsidR="00393672">
        <w:rPr>
          <w:rFonts w:ascii="Times New Roman" w:hAnsi="Times New Roman" w:cs="Times New Roman"/>
          <w:sz w:val="28"/>
          <w:szCs w:val="28"/>
        </w:rPr>
        <w:t>нтернет-ресурсы ученика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55C">
        <w:rPr>
          <w:rFonts w:ascii="Times New Roman" w:hAnsi="Times New Roman" w:cs="Times New Roman"/>
          <w:sz w:val="28"/>
          <w:szCs w:val="28"/>
        </w:rPr>
        <w:t>.</w:t>
      </w:r>
      <w:r w:rsidR="007710E2">
        <w:rPr>
          <w:rFonts w:ascii="Times New Roman" w:hAnsi="Times New Roman" w:cs="Times New Roman"/>
          <w:sz w:val="28"/>
          <w:szCs w:val="28"/>
        </w:rPr>
        <w:t xml:space="preserve"> </w:t>
      </w:r>
      <w:r w:rsidR="007710E2" w:rsidRPr="00412C38">
        <w:rPr>
          <w:rFonts w:ascii="Times New Roman" w:hAnsi="Times New Roman" w:cs="Times New Roman"/>
          <w:b/>
          <w:sz w:val="28"/>
          <w:szCs w:val="28"/>
        </w:rPr>
        <w:t xml:space="preserve">Материалы презентации  будут </w:t>
      </w:r>
      <w:r w:rsidR="009A79F8" w:rsidRPr="00412C38">
        <w:rPr>
          <w:rFonts w:ascii="Times New Roman" w:hAnsi="Times New Roman" w:cs="Times New Roman"/>
          <w:b/>
          <w:sz w:val="28"/>
          <w:szCs w:val="28"/>
        </w:rPr>
        <w:t xml:space="preserve">выставлены на сайте учителя физики Хасанова Марата Магнавиевича и </w:t>
      </w:r>
      <w:r w:rsidR="007710E2" w:rsidRPr="00412C38">
        <w:rPr>
          <w:rFonts w:ascii="Times New Roman" w:hAnsi="Times New Roman" w:cs="Times New Roman"/>
          <w:b/>
          <w:sz w:val="28"/>
          <w:szCs w:val="28"/>
        </w:rPr>
        <w:t xml:space="preserve">предложены </w:t>
      </w:r>
      <w:r w:rsidR="00D51B0A" w:rsidRPr="00412C38">
        <w:rPr>
          <w:rFonts w:ascii="Times New Roman" w:hAnsi="Times New Roman" w:cs="Times New Roman"/>
          <w:b/>
          <w:sz w:val="28"/>
          <w:szCs w:val="28"/>
        </w:rPr>
        <w:t>учащимся</w:t>
      </w:r>
      <w:r w:rsidR="007710E2" w:rsidRPr="00412C38">
        <w:rPr>
          <w:rFonts w:ascii="Times New Roman" w:hAnsi="Times New Roman" w:cs="Times New Roman"/>
          <w:b/>
          <w:sz w:val="28"/>
          <w:szCs w:val="28"/>
        </w:rPr>
        <w:t xml:space="preserve"> школы:</w:t>
      </w:r>
    </w:p>
    <w:p w:rsidR="007710E2" w:rsidRDefault="007710E2" w:rsidP="007710E2">
      <w:pPr>
        <w:jc w:val="both"/>
        <w:rPr>
          <w:rFonts w:ascii="Times New Roman" w:hAnsi="Times New Roman" w:cs="Times New Roman"/>
          <w:sz w:val="28"/>
          <w:szCs w:val="28"/>
        </w:rPr>
      </w:pPr>
      <w:r w:rsidRPr="00506318">
        <w:rPr>
          <w:rFonts w:ascii="Times New Roman" w:hAnsi="Times New Roman" w:cs="Times New Roman"/>
          <w:sz w:val="28"/>
          <w:szCs w:val="28"/>
        </w:rPr>
        <w:t>-для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 w:rsidRPr="00506318">
        <w:rPr>
          <w:rFonts w:ascii="Times New Roman" w:hAnsi="Times New Roman" w:cs="Times New Roman"/>
          <w:sz w:val="28"/>
          <w:szCs w:val="28"/>
        </w:rPr>
        <w:t>изучения физики в домашних условиях</w:t>
      </w:r>
    </w:p>
    <w:p w:rsidR="007710E2" w:rsidRDefault="007710E2" w:rsidP="00771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углубленного изучения физики </w:t>
      </w:r>
    </w:p>
    <w:p w:rsidR="007710E2" w:rsidRDefault="007710E2" w:rsidP="00771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организации исследовательской работы ученика</w:t>
      </w:r>
    </w:p>
    <w:p w:rsidR="007710E2" w:rsidRDefault="007710E2" w:rsidP="00771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самостоятельной подготовки к ЕГЭ по физике</w:t>
      </w:r>
    </w:p>
    <w:p w:rsidR="00283F8A" w:rsidRPr="0094238B" w:rsidRDefault="00283F8A" w:rsidP="00D51B0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F8A" w:rsidRDefault="00283F8A" w:rsidP="0094238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38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Компьютерные модели физических процессов </w:t>
      </w:r>
      <w:r w:rsidR="0094238B" w:rsidRPr="0094238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</w:t>
      </w:r>
      <w:r w:rsidR="00942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94238B" w:rsidRPr="0094238B">
        <w:rPr>
          <w:rFonts w:ascii="Times New Roman" w:hAnsi="Times New Roman" w:cs="Times New Roman"/>
          <w:b/>
          <w:sz w:val="28"/>
          <w:szCs w:val="28"/>
          <w:u w:val="single"/>
        </w:rPr>
        <w:t>обучающие программы по физике</w:t>
      </w:r>
    </w:p>
    <w:p w:rsidR="009C02A6" w:rsidRPr="00412C38" w:rsidRDefault="0094238B" w:rsidP="00942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238B">
        <w:rPr>
          <w:rFonts w:ascii="Times New Roman" w:hAnsi="Times New Roman" w:cs="Times New Roman"/>
          <w:sz w:val="28"/>
          <w:szCs w:val="28"/>
        </w:rPr>
        <w:t xml:space="preserve">Компьютерные программы </w:t>
      </w:r>
      <w:r w:rsidR="00393672">
        <w:rPr>
          <w:rFonts w:ascii="Times New Roman" w:hAnsi="Times New Roman" w:cs="Times New Roman"/>
          <w:sz w:val="28"/>
          <w:szCs w:val="28"/>
        </w:rPr>
        <w:t xml:space="preserve">можно и </w:t>
      </w:r>
      <w:r w:rsidRPr="0094238B">
        <w:rPr>
          <w:rFonts w:ascii="Times New Roman" w:hAnsi="Times New Roman" w:cs="Times New Roman"/>
          <w:sz w:val="28"/>
          <w:szCs w:val="28"/>
        </w:rPr>
        <w:t>нужно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на уроках только в тех случаях, когда возникает существенное преимущество по сравнению с традиционными способами обучения. Одним из таких случаев является использование компьютерных моделей при изучении физических процессов.</w:t>
      </w:r>
      <w:r w:rsidR="007833C2">
        <w:rPr>
          <w:rFonts w:ascii="Times New Roman" w:hAnsi="Times New Roman" w:cs="Times New Roman"/>
          <w:sz w:val="28"/>
          <w:szCs w:val="28"/>
        </w:rPr>
        <w:t xml:space="preserve"> Многие явления в школьном кабинете физики не могут быть продемонстрированы. К ним относятся явления микромира, быстропротекающие процессы, либо опыты с приборами, которые отсутствуют в кабинете физики.</w:t>
      </w:r>
      <w:r w:rsidR="002502CC">
        <w:rPr>
          <w:rFonts w:ascii="Times New Roman" w:hAnsi="Times New Roman" w:cs="Times New Roman"/>
          <w:sz w:val="28"/>
          <w:szCs w:val="28"/>
        </w:rPr>
        <w:t xml:space="preserve"> В результате ученик испытывает трудность, так как не может представить эти процессы</w:t>
      </w:r>
      <w:proofErr w:type="gramStart"/>
      <w:r w:rsidR="002502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02CC">
        <w:rPr>
          <w:rFonts w:ascii="Times New Roman" w:hAnsi="Times New Roman" w:cs="Times New Roman"/>
          <w:sz w:val="28"/>
          <w:szCs w:val="28"/>
        </w:rPr>
        <w:t>Компьютер может создать модель таких явлений, причем позволяет изменять условия протекания процесс</w:t>
      </w:r>
      <w:r w:rsidR="001B547E">
        <w:rPr>
          <w:rFonts w:ascii="Times New Roman" w:hAnsi="Times New Roman" w:cs="Times New Roman"/>
          <w:sz w:val="28"/>
          <w:szCs w:val="28"/>
        </w:rPr>
        <w:t>а, многократно повторять процесс, строить графики процесса</w:t>
      </w:r>
      <w:r w:rsidR="001B547E" w:rsidRPr="00412C38">
        <w:rPr>
          <w:rFonts w:ascii="Times New Roman" w:hAnsi="Times New Roman" w:cs="Times New Roman"/>
          <w:sz w:val="28"/>
          <w:szCs w:val="28"/>
        </w:rPr>
        <w:t>.</w:t>
      </w:r>
      <w:r w:rsidR="001A53F3" w:rsidRPr="00412C38">
        <w:rPr>
          <w:rFonts w:ascii="Times New Roman" w:hAnsi="Times New Roman" w:cs="Times New Roman"/>
          <w:sz w:val="28"/>
          <w:szCs w:val="28"/>
        </w:rPr>
        <w:t xml:space="preserve"> </w:t>
      </w:r>
      <w:r w:rsidR="001A53F3" w:rsidRPr="00412C38">
        <w:rPr>
          <w:rFonts w:ascii="Times New Roman" w:hAnsi="Times New Roman" w:cs="Times New Roman"/>
          <w:b/>
          <w:sz w:val="28"/>
          <w:szCs w:val="28"/>
        </w:rPr>
        <w:t>В ходе исследования я нашел и ознакомился с большим количеством компьютерных моделей по темам «Закон всемирного тяготения», «Плавление и отвердевание», «Линзы», «Электромагнитная  индукция», «Ядерная физика».</w:t>
      </w:r>
    </w:p>
    <w:p w:rsidR="009C02A6" w:rsidRPr="00EC63C9" w:rsidRDefault="009C02A6" w:rsidP="009423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F3838">
        <w:rPr>
          <w:rFonts w:ascii="Times New Roman" w:hAnsi="Times New Roman" w:cs="Times New Roman"/>
          <w:sz w:val="28"/>
          <w:szCs w:val="28"/>
        </w:rPr>
        <w:t xml:space="preserve">     </w:t>
      </w:r>
      <w:r w:rsidR="004F3838" w:rsidRPr="00EC63C9">
        <w:rPr>
          <w:rFonts w:ascii="Times New Roman" w:hAnsi="Times New Roman" w:cs="Times New Roman"/>
          <w:b/>
          <w:sz w:val="28"/>
          <w:szCs w:val="28"/>
          <w:u w:val="single"/>
        </w:rPr>
        <w:t>В данной работе я предлагаю</w:t>
      </w:r>
      <w:r w:rsidRPr="00EC63C9">
        <w:rPr>
          <w:rFonts w:ascii="Times New Roman" w:hAnsi="Times New Roman" w:cs="Times New Roman"/>
          <w:b/>
          <w:sz w:val="28"/>
          <w:szCs w:val="28"/>
          <w:u w:val="single"/>
        </w:rPr>
        <w:t xml:space="preserve"> 3 компьютерные модели:</w:t>
      </w:r>
    </w:p>
    <w:p w:rsidR="009C02A6" w:rsidRDefault="009C02A6" w:rsidP="009C02A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6">
        <w:rPr>
          <w:rFonts w:ascii="Times New Roman" w:hAnsi="Times New Roman" w:cs="Times New Roman"/>
          <w:sz w:val="28"/>
          <w:szCs w:val="28"/>
        </w:rPr>
        <w:t xml:space="preserve"> Броуновское движение</w:t>
      </w:r>
    </w:p>
    <w:p w:rsidR="009C02A6" w:rsidRDefault="009C02A6" w:rsidP="009C02A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Диффузия</w:t>
      </w:r>
    </w:p>
    <w:p w:rsidR="002A4B2C" w:rsidRPr="00D63842" w:rsidRDefault="009C02A6" w:rsidP="00D6384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Ядерный реактор</w:t>
      </w:r>
      <w:r w:rsidR="00EA1279">
        <w:rPr>
          <w:rFonts w:ascii="Times New Roman" w:hAnsi="Times New Roman" w:cs="Times New Roman"/>
          <w:sz w:val="28"/>
          <w:szCs w:val="28"/>
        </w:rPr>
        <w:t>.</w:t>
      </w:r>
    </w:p>
    <w:p w:rsidR="002A4B2C" w:rsidRPr="00412C38" w:rsidRDefault="002A4B2C" w:rsidP="002A4B2C">
      <w:pPr>
        <w:spacing w:line="360" w:lineRule="auto"/>
        <w:ind w:left="5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3838">
        <w:rPr>
          <w:rFonts w:ascii="Times New Roman" w:hAnsi="Times New Roman" w:cs="Times New Roman"/>
          <w:sz w:val="28"/>
          <w:szCs w:val="28"/>
        </w:rPr>
        <w:t xml:space="preserve">Использование компьютерных моделей не должно ограничиваться только их показом. </w:t>
      </w:r>
      <w:r w:rsidR="00EA1279" w:rsidRPr="00412C38">
        <w:rPr>
          <w:rFonts w:ascii="Times New Roman" w:hAnsi="Times New Roman" w:cs="Times New Roman"/>
          <w:b/>
          <w:sz w:val="28"/>
          <w:szCs w:val="28"/>
        </w:rPr>
        <w:t>Важным является разработка заданий к компьютерным моделям:</w:t>
      </w:r>
    </w:p>
    <w:p w:rsidR="00EA1279" w:rsidRPr="004F3838" w:rsidRDefault="00EA1279" w:rsidP="00EA127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38">
        <w:rPr>
          <w:rFonts w:ascii="Times New Roman" w:hAnsi="Times New Roman" w:cs="Times New Roman"/>
          <w:b/>
          <w:sz w:val="28"/>
          <w:szCs w:val="28"/>
          <w:u w:val="single"/>
        </w:rPr>
        <w:t>Ознакомительное задание</w:t>
      </w:r>
    </w:p>
    <w:p w:rsidR="002A4B2C" w:rsidRDefault="002A4B2C" w:rsidP="002A4B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10A8">
        <w:rPr>
          <w:rFonts w:ascii="Times New Roman" w:hAnsi="Times New Roman" w:cs="Times New Roman"/>
          <w:sz w:val="28"/>
          <w:szCs w:val="28"/>
        </w:rPr>
        <w:t xml:space="preserve"> </w:t>
      </w:r>
      <w:r w:rsidRPr="002A4B2C">
        <w:rPr>
          <w:rFonts w:ascii="Times New Roman" w:hAnsi="Times New Roman" w:cs="Times New Roman"/>
          <w:sz w:val="28"/>
          <w:szCs w:val="28"/>
        </w:rPr>
        <w:t>Это задание со</w:t>
      </w:r>
      <w:r>
        <w:rPr>
          <w:rFonts w:ascii="Times New Roman" w:hAnsi="Times New Roman" w:cs="Times New Roman"/>
          <w:sz w:val="28"/>
          <w:szCs w:val="28"/>
        </w:rPr>
        <w:t>держит</w:t>
      </w:r>
      <w:r w:rsidRPr="002A4B2C">
        <w:rPr>
          <w:rFonts w:ascii="Times New Roman" w:hAnsi="Times New Roman" w:cs="Times New Roman"/>
          <w:sz w:val="28"/>
          <w:szCs w:val="28"/>
        </w:rPr>
        <w:t xml:space="preserve"> инструкции по управлению моделью</w:t>
      </w:r>
    </w:p>
    <w:p w:rsidR="002A4B2C" w:rsidRPr="004F3838" w:rsidRDefault="002A4B2C" w:rsidP="002A4B2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38">
        <w:rPr>
          <w:rFonts w:ascii="Times New Roman" w:hAnsi="Times New Roman" w:cs="Times New Roman"/>
          <w:b/>
          <w:sz w:val="28"/>
          <w:szCs w:val="28"/>
          <w:u w:val="single"/>
        </w:rPr>
        <w:t>Компьютерный эксперимент</w:t>
      </w:r>
    </w:p>
    <w:p w:rsidR="002A4B2C" w:rsidRDefault="002A4B2C" w:rsidP="002A4B2C">
      <w:pPr>
        <w:spacing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4B2C">
        <w:rPr>
          <w:rFonts w:ascii="Times New Roman" w:hAnsi="Times New Roman" w:cs="Times New Roman"/>
          <w:sz w:val="28"/>
          <w:szCs w:val="28"/>
        </w:rPr>
        <w:t>После того как компьютерная модель освоена, имеет смысл провести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79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1-2 эксперимента, например, выяснить зависимость скорости диффузии    </w:t>
      </w:r>
      <w:r w:rsidR="00127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температуры  и рода вещества.</w:t>
      </w:r>
    </w:p>
    <w:p w:rsidR="002A4B2C" w:rsidRPr="004F3838" w:rsidRDefault="002A4B2C" w:rsidP="008320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38">
        <w:rPr>
          <w:rFonts w:ascii="Times New Roman" w:hAnsi="Times New Roman" w:cs="Times New Roman"/>
          <w:b/>
          <w:sz w:val="28"/>
          <w:szCs w:val="28"/>
          <w:u w:val="single"/>
        </w:rPr>
        <w:t>Творческие задания</w:t>
      </w:r>
    </w:p>
    <w:p w:rsidR="002A4B2C" w:rsidRDefault="002A4B2C" w:rsidP="008320D5">
      <w:pPr>
        <w:pStyle w:val="a3"/>
        <w:spacing w:line="360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  <w:r w:rsidRPr="002A4B2C">
        <w:rPr>
          <w:rFonts w:ascii="Times New Roman" w:hAnsi="Times New Roman" w:cs="Times New Roman"/>
          <w:sz w:val="28"/>
          <w:szCs w:val="28"/>
        </w:rPr>
        <w:t>Самостоятельно решить задачу, а правильность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2C">
        <w:rPr>
          <w:rFonts w:ascii="Times New Roman" w:hAnsi="Times New Roman" w:cs="Times New Roman"/>
          <w:sz w:val="28"/>
          <w:szCs w:val="28"/>
        </w:rPr>
        <w:t>результатов проверить с помощью компьютерной модели.</w:t>
      </w:r>
    </w:p>
    <w:p w:rsidR="00D63842" w:rsidRDefault="008320D5" w:rsidP="008320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20D5">
        <w:rPr>
          <w:rFonts w:ascii="Times New Roman" w:hAnsi="Times New Roman" w:cs="Times New Roman"/>
          <w:sz w:val="28"/>
          <w:szCs w:val="28"/>
        </w:rPr>
        <w:t>Изучение, исследование и исп</w:t>
      </w:r>
      <w:r w:rsidR="004F3838">
        <w:rPr>
          <w:rFonts w:ascii="Times New Roman" w:hAnsi="Times New Roman" w:cs="Times New Roman"/>
          <w:sz w:val="28"/>
          <w:szCs w:val="28"/>
        </w:rPr>
        <w:t>ользование  компьютерных моделей</w:t>
      </w:r>
      <w:r w:rsidRPr="008320D5">
        <w:rPr>
          <w:rFonts w:ascii="Times New Roman" w:hAnsi="Times New Roman" w:cs="Times New Roman"/>
          <w:sz w:val="28"/>
          <w:szCs w:val="28"/>
        </w:rPr>
        <w:t xml:space="preserve"> открывают совершенно новые познавательные возможности и перспективы для самостоятельного изучения физических процессов, происходящих в природе.</w:t>
      </w:r>
    </w:p>
    <w:p w:rsidR="00127975" w:rsidRDefault="00127975" w:rsidP="0012797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975">
        <w:rPr>
          <w:rFonts w:ascii="Times New Roman" w:hAnsi="Times New Roman" w:cs="Times New Roman"/>
          <w:b/>
          <w:sz w:val="28"/>
          <w:szCs w:val="28"/>
          <w:u w:val="single"/>
        </w:rPr>
        <w:t>Создание компьютерных презентаций как эффективный метод углубления знаний и их практического применения</w:t>
      </w:r>
    </w:p>
    <w:p w:rsidR="00127975" w:rsidRDefault="00127975" w:rsidP="00394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975">
        <w:rPr>
          <w:rFonts w:ascii="Times New Roman" w:hAnsi="Times New Roman" w:cs="Times New Roman"/>
          <w:sz w:val="28"/>
          <w:szCs w:val="28"/>
        </w:rPr>
        <w:t xml:space="preserve">В последние годы учителя физики нашей школы стали на уроках активно применять презентации к урокам в программе </w:t>
      </w:r>
      <w:r w:rsidRPr="0012797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27975">
        <w:rPr>
          <w:rFonts w:ascii="Times New Roman" w:hAnsi="Times New Roman" w:cs="Times New Roman"/>
          <w:sz w:val="28"/>
          <w:szCs w:val="28"/>
        </w:rPr>
        <w:t xml:space="preserve"> </w:t>
      </w:r>
      <w:r w:rsidRPr="0012797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127975">
        <w:rPr>
          <w:rFonts w:ascii="Times New Roman" w:hAnsi="Times New Roman" w:cs="Times New Roman"/>
          <w:sz w:val="28"/>
          <w:szCs w:val="28"/>
        </w:rPr>
        <w:t>.</w:t>
      </w:r>
    </w:p>
    <w:p w:rsidR="00127975" w:rsidRDefault="00127975" w:rsidP="00394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Уроки физики стали </w:t>
      </w:r>
      <w:r w:rsidR="004A282F">
        <w:rPr>
          <w:rFonts w:ascii="Times New Roman" w:hAnsi="Times New Roman" w:cs="Times New Roman"/>
          <w:sz w:val="28"/>
          <w:szCs w:val="28"/>
        </w:rPr>
        <w:t>интересными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эмоциональны</w:t>
      </w:r>
      <w:r w:rsidR="004A282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 В процессе усвоения новой темы активно задействуются не только слух и мышление, но и зрение и воображение.</w:t>
      </w:r>
      <w:r w:rsidR="00394A4A">
        <w:rPr>
          <w:rFonts w:ascii="Times New Roman" w:hAnsi="Times New Roman" w:cs="Times New Roman"/>
          <w:sz w:val="28"/>
          <w:szCs w:val="28"/>
        </w:rPr>
        <w:t xml:space="preserve"> Огромный интерес вызывают у учащихся фотографии и красочные рисунки радуги, полярного сияния, миражей, шаровых молний, звезд и звездных скоплений, Солнца, планет, Луны, искусственных спутников Земли, солнечных и лунных затмений. Мультимедийная презентация да</w:t>
      </w:r>
      <w:r w:rsidR="009E3B6A">
        <w:rPr>
          <w:rFonts w:ascii="Times New Roman" w:hAnsi="Times New Roman" w:cs="Times New Roman"/>
          <w:sz w:val="28"/>
          <w:szCs w:val="28"/>
        </w:rPr>
        <w:t>е</w:t>
      </w:r>
      <w:r w:rsidR="00394A4A">
        <w:rPr>
          <w:rFonts w:ascii="Times New Roman" w:hAnsi="Times New Roman" w:cs="Times New Roman"/>
          <w:sz w:val="28"/>
          <w:szCs w:val="28"/>
        </w:rPr>
        <w:t>т возможность подать информацию в максимально наглядной  и легко воспринимаемой форме.</w:t>
      </w:r>
      <w:r w:rsidR="00D93AB3">
        <w:rPr>
          <w:rFonts w:ascii="Times New Roman" w:hAnsi="Times New Roman" w:cs="Times New Roman"/>
          <w:sz w:val="28"/>
          <w:szCs w:val="28"/>
        </w:rPr>
        <w:t xml:space="preserve"> Использование готовых рисунков, чертежей, схем дает очень большую экономию времени, которое наши учителя используют для дополнительного и углубленного изучения материала, повторения пройденного материала и проверки знаний.</w:t>
      </w:r>
    </w:p>
    <w:p w:rsidR="00D93AB3" w:rsidRDefault="00D93AB3" w:rsidP="00394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2C38">
        <w:rPr>
          <w:rFonts w:ascii="Times New Roman" w:hAnsi="Times New Roman" w:cs="Times New Roman"/>
          <w:b/>
          <w:sz w:val="28"/>
          <w:szCs w:val="28"/>
        </w:rPr>
        <w:t>На уроках можно использовать</w:t>
      </w:r>
      <w:r w:rsidR="002D15E4" w:rsidRPr="00412C38">
        <w:rPr>
          <w:rFonts w:ascii="Times New Roman" w:hAnsi="Times New Roman" w:cs="Times New Roman"/>
          <w:b/>
          <w:sz w:val="28"/>
          <w:szCs w:val="28"/>
        </w:rPr>
        <w:t xml:space="preserve"> не только учительские, но и ученические презентации.</w:t>
      </w:r>
      <w:r w:rsidR="002D15E4">
        <w:rPr>
          <w:rFonts w:ascii="Times New Roman" w:hAnsi="Times New Roman" w:cs="Times New Roman"/>
          <w:sz w:val="28"/>
          <w:szCs w:val="28"/>
        </w:rPr>
        <w:t xml:space="preserve"> В ходе исследования я подготовил презентацию по теме «Получение переменного тока». Презентация состоит из</w:t>
      </w:r>
      <w:r w:rsidR="0032574A">
        <w:rPr>
          <w:rFonts w:ascii="Times New Roman" w:hAnsi="Times New Roman" w:cs="Times New Roman"/>
          <w:sz w:val="28"/>
          <w:szCs w:val="28"/>
        </w:rPr>
        <w:t xml:space="preserve">  15</w:t>
      </w:r>
      <w:r w:rsidR="002D15E4">
        <w:rPr>
          <w:rFonts w:ascii="Times New Roman" w:hAnsi="Times New Roman" w:cs="Times New Roman"/>
          <w:sz w:val="28"/>
          <w:szCs w:val="28"/>
        </w:rPr>
        <w:t xml:space="preserve"> слайдов, в них наглядно раскрыты принцип работы индукционных генераторов, устройство и виды генераторов, производство и применение переменного тока.</w:t>
      </w:r>
    </w:p>
    <w:p w:rsidR="00E20098" w:rsidRDefault="00E20098" w:rsidP="00394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создания презентации я досконально изучил явление электромагнитной индукции, ознакомился с дополнительной литературой и интернет - ресурсами по теме урока, проанализировал большое количество схем, рисунков, фотографий и выбрал среди них самые лучшие.</w:t>
      </w:r>
    </w:p>
    <w:p w:rsidR="006F478B" w:rsidRDefault="006F478B" w:rsidP="00394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созданием презентации позволила мне самостоятельно глубже изучить явление</w:t>
      </w:r>
      <w:r w:rsidR="00FB1BB6">
        <w:rPr>
          <w:rFonts w:ascii="Times New Roman" w:hAnsi="Times New Roman" w:cs="Times New Roman"/>
          <w:sz w:val="28"/>
          <w:szCs w:val="28"/>
        </w:rPr>
        <w:t xml:space="preserve"> электромагнитной индукции, научила искать и находить необходимую информацию в разных источниках (Интернете, справочниках, энциклопедиях и.т.д.)</w:t>
      </w:r>
      <w:r w:rsidR="00216E02">
        <w:rPr>
          <w:rFonts w:ascii="Times New Roman" w:hAnsi="Times New Roman" w:cs="Times New Roman"/>
          <w:sz w:val="28"/>
          <w:szCs w:val="28"/>
        </w:rPr>
        <w:t>, научила публично выступать, участвовать в обсуждении, дала возможность использовать свои творческие возможности.</w:t>
      </w:r>
    </w:p>
    <w:p w:rsidR="00216E02" w:rsidRPr="00E846C1" w:rsidRDefault="00216E02" w:rsidP="00394A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6C1">
        <w:rPr>
          <w:rFonts w:ascii="Times New Roman" w:hAnsi="Times New Roman" w:cs="Times New Roman"/>
          <w:b/>
          <w:sz w:val="28"/>
          <w:szCs w:val="28"/>
        </w:rPr>
        <w:t>Презентация была использована на уроке физики в 9А классе и получила высокую оценку моих одноклассников.</w:t>
      </w:r>
    </w:p>
    <w:p w:rsidR="00B73071" w:rsidRDefault="00B73071" w:rsidP="00394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71" w:rsidRPr="00B73071" w:rsidRDefault="00B73071" w:rsidP="00B730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071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виртуальных лабораторных работ как способ самостоятельного изучения физики в домашних условиях</w:t>
      </w:r>
    </w:p>
    <w:p w:rsidR="00075513" w:rsidRPr="00E846C1" w:rsidRDefault="00B73071" w:rsidP="00FE10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3071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этапом изучения физики являются лабораторные работы. В кабинете физики нашей школы имеется все необходимое</w:t>
      </w:r>
      <w:r w:rsidR="004E68AE">
        <w:rPr>
          <w:rFonts w:ascii="Times New Roman" w:hAnsi="Times New Roman" w:cs="Times New Roman"/>
          <w:sz w:val="28"/>
          <w:szCs w:val="28"/>
        </w:rPr>
        <w:t xml:space="preserve"> оборудование для проведения фронтальных лабораторных работ, предусмотренных школьными программами.</w:t>
      </w:r>
      <w:r w:rsidR="00C867F6">
        <w:rPr>
          <w:rFonts w:ascii="Times New Roman" w:hAnsi="Times New Roman" w:cs="Times New Roman"/>
          <w:sz w:val="28"/>
          <w:szCs w:val="28"/>
        </w:rPr>
        <w:t xml:space="preserve"> Но в дополнение к этим лабораторным работам с помощью компьютера можно проводить </w:t>
      </w:r>
      <w:r w:rsidR="00C867F6" w:rsidRPr="00E846C1">
        <w:rPr>
          <w:rFonts w:ascii="Times New Roman" w:hAnsi="Times New Roman" w:cs="Times New Roman"/>
          <w:b/>
          <w:sz w:val="28"/>
          <w:szCs w:val="28"/>
        </w:rPr>
        <w:t>виртуальные лабораторные работы</w:t>
      </w:r>
      <w:r w:rsidR="00C867F6" w:rsidRPr="00E84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841" w:rsidRDefault="00D51B0A" w:rsidP="00FE10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1067" w:rsidRPr="00FE1067" w:rsidRDefault="00FE1067" w:rsidP="00FE10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067">
        <w:rPr>
          <w:rFonts w:ascii="Times New Roman" w:hAnsi="Times New Roman" w:cs="Times New Roman"/>
          <w:b/>
          <w:sz w:val="28"/>
          <w:szCs w:val="28"/>
          <w:u w:val="single"/>
        </w:rPr>
        <w:t>К достоинствам таких виртуальных  лабораторных работ относятся:</w:t>
      </w:r>
    </w:p>
    <w:p w:rsid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F6">
        <w:rPr>
          <w:rFonts w:ascii="Times New Roman" w:hAnsi="Times New Roman" w:cs="Times New Roman"/>
          <w:sz w:val="28"/>
          <w:szCs w:val="28"/>
        </w:rPr>
        <w:t>Возможность проводить самостоятельно  в спокойной домашней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условия проведения работы.</w:t>
      </w:r>
    </w:p>
    <w:p w:rsid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наблюдать, измерять физические величины, исследовать зависимости различных физических величин, строить графики.</w:t>
      </w:r>
    </w:p>
    <w:p w:rsid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Наглядность, индивидуальность.</w:t>
      </w:r>
    </w:p>
    <w:p w:rsid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Многократность проведения опыта</w:t>
      </w:r>
    </w:p>
    <w:p w:rsidR="00FE1067" w:rsidRP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Меньшие затраты времени</w:t>
      </w:r>
    </w:p>
    <w:p w:rsidR="00FE1067" w:rsidRDefault="00FE1067" w:rsidP="00FE10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проведения перед реальной лабораторной работой</w:t>
      </w:r>
    </w:p>
    <w:p w:rsidR="00FE1067" w:rsidRPr="00E846C1" w:rsidRDefault="00FE1067" w:rsidP="00FE10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C1">
        <w:rPr>
          <w:rFonts w:ascii="Times New Roman" w:hAnsi="Times New Roman" w:cs="Times New Roman"/>
          <w:b/>
          <w:sz w:val="28"/>
          <w:szCs w:val="28"/>
        </w:rPr>
        <w:t>Для проведения виртуальных лабораторных работ можно использовать в Интернете программный продукт « Интерактивные  лабораторные работы».</w:t>
      </w:r>
    </w:p>
    <w:p w:rsidR="00CA0B17" w:rsidRDefault="00D51B0A" w:rsidP="00CA0B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067">
        <w:rPr>
          <w:rFonts w:ascii="Times New Roman" w:hAnsi="Times New Roman" w:cs="Times New Roman"/>
          <w:sz w:val="28"/>
          <w:szCs w:val="28"/>
        </w:rPr>
        <w:t xml:space="preserve">Но большое углубление в  мир физики и большее удовольствие достигается при </w:t>
      </w:r>
      <w:r w:rsidR="00602AA9">
        <w:rPr>
          <w:rFonts w:ascii="Times New Roman" w:hAnsi="Times New Roman" w:cs="Times New Roman"/>
          <w:sz w:val="28"/>
          <w:szCs w:val="28"/>
        </w:rPr>
        <w:t xml:space="preserve"> </w:t>
      </w:r>
      <w:r w:rsidR="00FE1067">
        <w:rPr>
          <w:rFonts w:ascii="Times New Roman" w:hAnsi="Times New Roman" w:cs="Times New Roman"/>
          <w:sz w:val="28"/>
          <w:szCs w:val="28"/>
        </w:rPr>
        <w:t>самостоятельном</w:t>
      </w:r>
      <w:r w:rsidR="00602AA9">
        <w:rPr>
          <w:rFonts w:ascii="Times New Roman" w:hAnsi="Times New Roman" w:cs="Times New Roman"/>
          <w:sz w:val="28"/>
          <w:szCs w:val="28"/>
        </w:rPr>
        <w:t xml:space="preserve"> </w:t>
      </w:r>
      <w:r w:rsidR="00FE1067">
        <w:rPr>
          <w:rFonts w:ascii="Times New Roman" w:hAnsi="Times New Roman" w:cs="Times New Roman"/>
          <w:sz w:val="28"/>
          <w:szCs w:val="28"/>
        </w:rPr>
        <w:t xml:space="preserve"> создании виртуальных лабораторных работ</w:t>
      </w:r>
      <w:r w:rsidR="00FE1067" w:rsidRPr="00E846C1">
        <w:rPr>
          <w:rFonts w:ascii="Times New Roman" w:hAnsi="Times New Roman" w:cs="Times New Roman"/>
          <w:sz w:val="28"/>
          <w:szCs w:val="28"/>
        </w:rPr>
        <w:t xml:space="preserve">. </w:t>
      </w:r>
      <w:r w:rsidR="00FE1067" w:rsidRPr="00E846C1">
        <w:rPr>
          <w:rFonts w:ascii="Times New Roman" w:hAnsi="Times New Roman" w:cs="Times New Roman"/>
          <w:b/>
          <w:sz w:val="28"/>
          <w:szCs w:val="28"/>
        </w:rPr>
        <w:t xml:space="preserve">Поэтому я сконструировал </w:t>
      </w:r>
      <w:r w:rsidR="00602AA9" w:rsidRPr="00E84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067" w:rsidRPr="00E846C1">
        <w:rPr>
          <w:rFonts w:ascii="Times New Roman" w:hAnsi="Times New Roman" w:cs="Times New Roman"/>
          <w:b/>
          <w:sz w:val="28"/>
          <w:szCs w:val="28"/>
        </w:rPr>
        <w:t>виртуальную</w:t>
      </w:r>
      <w:r w:rsidR="00602AA9" w:rsidRPr="00E84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067" w:rsidRPr="00E846C1">
        <w:rPr>
          <w:rFonts w:ascii="Times New Roman" w:hAnsi="Times New Roman" w:cs="Times New Roman"/>
          <w:b/>
          <w:sz w:val="28"/>
          <w:szCs w:val="28"/>
        </w:rPr>
        <w:t xml:space="preserve"> лабораторную работу «Изучение закона Ома для участка цепи».</w:t>
      </w:r>
    </w:p>
    <w:p w:rsidR="00664841" w:rsidRPr="00E846C1" w:rsidRDefault="00CA0B17" w:rsidP="00CA0B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664841"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66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64841" w:rsidRPr="00F6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841" w:rsidRPr="00E846C1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A322D0" w:rsidRDefault="008666D2" w:rsidP="003257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6D2">
        <w:rPr>
          <w:rFonts w:ascii="Times New Roman" w:hAnsi="Times New Roman" w:cs="Times New Roman"/>
          <w:sz w:val="28"/>
          <w:szCs w:val="28"/>
        </w:rPr>
        <w:t>Глубокие</w:t>
      </w:r>
      <w:r w:rsidR="0032574A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можно по</w:t>
      </w:r>
      <w:r w:rsidR="0032574A">
        <w:rPr>
          <w:rFonts w:ascii="Times New Roman" w:hAnsi="Times New Roman" w:cs="Times New Roman"/>
          <w:sz w:val="28"/>
          <w:szCs w:val="28"/>
        </w:rPr>
        <w:t xml:space="preserve">лучить только при </w:t>
      </w:r>
      <w:r w:rsidR="00862CC4">
        <w:rPr>
          <w:rFonts w:ascii="Times New Roman" w:hAnsi="Times New Roman" w:cs="Times New Roman"/>
          <w:sz w:val="28"/>
          <w:szCs w:val="28"/>
        </w:rPr>
        <w:t xml:space="preserve"> самостоятельном изучении физики</w:t>
      </w:r>
      <w:r>
        <w:rPr>
          <w:rFonts w:ascii="Times New Roman" w:hAnsi="Times New Roman" w:cs="Times New Roman"/>
          <w:sz w:val="28"/>
          <w:szCs w:val="28"/>
        </w:rPr>
        <w:t>. На современном этапе развития школы и общества для этого есть все условия, в первую очередь, компьютеры</w:t>
      </w:r>
      <w:r w:rsidR="001E4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E4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интернет – ресурсы для учителей, учащихся и родителей.</w:t>
      </w:r>
      <w:r w:rsidR="00101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B5" w:rsidRPr="00862CC4" w:rsidRDefault="009116F4" w:rsidP="009116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        </w:t>
      </w:r>
      <w:r w:rsidR="008E7CB7" w:rsidRPr="00862CC4">
        <w:rPr>
          <w:rFonts w:ascii="Times New Roman" w:hAnsi="Times New Roman" w:cs="Times New Roman"/>
          <w:b/>
          <w:sz w:val="28"/>
          <w:szCs w:val="28"/>
        </w:rPr>
        <w:t>Применени</w:t>
      </w:r>
      <w:r w:rsidR="00862CC4" w:rsidRPr="00862CC4">
        <w:rPr>
          <w:rFonts w:ascii="Times New Roman" w:hAnsi="Times New Roman" w:cs="Times New Roman"/>
          <w:b/>
          <w:sz w:val="28"/>
          <w:szCs w:val="28"/>
        </w:rPr>
        <w:t>е компьютера и компьютерных технологий:</w:t>
      </w:r>
    </w:p>
    <w:p w:rsidR="00862CC4" w:rsidRPr="00862CC4" w:rsidRDefault="00862CC4" w:rsidP="00862CC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Позволяет эффективно усваивать учебный материал </w:t>
      </w:r>
    </w:p>
    <w:p w:rsidR="00C87BB5" w:rsidRPr="00862CC4" w:rsidRDefault="00C87BB5" w:rsidP="00862CC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>Повышает интерес ученика к углубленному изучению физики</w:t>
      </w:r>
      <w:r w:rsidR="00862CC4" w:rsidRPr="00862C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2CC4" w:rsidRPr="00862CC4" w:rsidRDefault="00862CC4" w:rsidP="00862CC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Формирует новые нетрадиционные методы поиска знаний </w:t>
      </w:r>
    </w:p>
    <w:p w:rsidR="00862CC4" w:rsidRDefault="00C87BB5" w:rsidP="00862CC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>Создает базу</w:t>
      </w:r>
      <w:r w:rsidR="00862CC4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физики и </w:t>
      </w:r>
      <w:r w:rsidRPr="00862CC4">
        <w:rPr>
          <w:rFonts w:ascii="Times New Roman" w:hAnsi="Times New Roman" w:cs="Times New Roman"/>
          <w:sz w:val="28"/>
          <w:szCs w:val="28"/>
        </w:rPr>
        <w:t xml:space="preserve"> для проведения самостоятельной исследовательской работы</w:t>
      </w:r>
    </w:p>
    <w:p w:rsidR="00C87BB5" w:rsidRPr="00862CC4" w:rsidRDefault="00C87BB5" w:rsidP="009116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>Воспитывает самостоятельность, умения анализировать свои недостатки и достижения,</w:t>
      </w:r>
      <w:r w:rsidR="00862CC4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Pr="00862CC4">
        <w:rPr>
          <w:rFonts w:ascii="Times New Roman" w:hAnsi="Times New Roman" w:cs="Times New Roman"/>
          <w:sz w:val="28"/>
          <w:szCs w:val="28"/>
        </w:rPr>
        <w:t xml:space="preserve"> реализовать себя в окружающем мире. </w:t>
      </w:r>
    </w:p>
    <w:p w:rsidR="00504AD9" w:rsidRP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4AD9">
        <w:rPr>
          <w:rFonts w:ascii="Times New Roman" w:hAnsi="Times New Roman" w:cs="Times New Roman"/>
          <w:sz w:val="28"/>
          <w:szCs w:val="28"/>
        </w:rPr>
        <w:t xml:space="preserve">  </w:t>
      </w:r>
      <w:r w:rsidR="00BA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ходе </w:t>
      </w:r>
      <w:r w:rsidR="00504AD9" w:rsidRPr="00C87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  <w:r w:rsidR="00BA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 проектом</w:t>
      </w:r>
      <w:r w:rsidR="00504AD9" w:rsidRPr="00C87B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4AD9" w:rsidRDefault="00BA7489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AD9">
        <w:rPr>
          <w:rFonts w:ascii="Times New Roman" w:hAnsi="Times New Roman" w:cs="Times New Roman"/>
          <w:sz w:val="28"/>
          <w:szCs w:val="28"/>
        </w:rPr>
        <w:t xml:space="preserve"> </w:t>
      </w:r>
      <w:r w:rsidRPr="00BA7489">
        <w:rPr>
          <w:rFonts w:ascii="Times New Roman" w:hAnsi="Times New Roman" w:cs="Times New Roman"/>
          <w:b/>
          <w:sz w:val="28"/>
          <w:szCs w:val="28"/>
        </w:rPr>
        <w:t>На</w:t>
      </w:r>
      <w:r w:rsidR="00504AD9" w:rsidRPr="00BA7489">
        <w:rPr>
          <w:rFonts w:ascii="Times New Roman" w:hAnsi="Times New Roman" w:cs="Times New Roman"/>
          <w:b/>
          <w:sz w:val="28"/>
          <w:szCs w:val="28"/>
        </w:rPr>
        <w:t>учился</w:t>
      </w:r>
      <w:r w:rsidR="00504AD9">
        <w:rPr>
          <w:rFonts w:ascii="Times New Roman" w:hAnsi="Times New Roman" w:cs="Times New Roman"/>
          <w:sz w:val="28"/>
          <w:szCs w:val="28"/>
        </w:rPr>
        <w:t xml:space="preserve"> находить информацию с помощью компьютера и </w:t>
      </w:r>
      <w:r w:rsidR="007B1A72">
        <w:rPr>
          <w:rFonts w:ascii="Times New Roman" w:hAnsi="Times New Roman" w:cs="Times New Roman"/>
          <w:sz w:val="28"/>
          <w:szCs w:val="28"/>
        </w:rPr>
        <w:t>Интернет-ресурсов</w:t>
      </w:r>
    </w:p>
    <w:p w:rsidR="00BA7489" w:rsidRDefault="00BA7489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7489">
        <w:rPr>
          <w:rFonts w:ascii="Times New Roman" w:hAnsi="Times New Roman" w:cs="Times New Roman"/>
          <w:b/>
          <w:sz w:val="28"/>
          <w:szCs w:val="28"/>
        </w:rPr>
        <w:t>Нашел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489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89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компьютером, дающие возможность самостоятельно изучать физику:</w:t>
      </w:r>
    </w:p>
    <w:p w:rsidR="00BA7489" w:rsidRDefault="00BA7489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интернет – ресурсов</w:t>
      </w:r>
    </w:p>
    <w:p w:rsidR="00BA7489" w:rsidRDefault="00BA7489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1E6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ученических презентаций, компьютерных моделей и виртуальных лабораторных работ</w:t>
      </w:r>
    </w:p>
    <w:p w:rsidR="009E71E6" w:rsidRDefault="009E71E6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71E6">
        <w:rPr>
          <w:rFonts w:ascii="Times New Roman" w:hAnsi="Times New Roman" w:cs="Times New Roman"/>
          <w:b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собственный продукт:</w:t>
      </w:r>
    </w:p>
    <w:p w:rsidR="00BA7489" w:rsidRDefault="009E71E6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«Интернет – ресурсы для ученика»</w:t>
      </w:r>
    </w:p>
    <w:p w:rsidR="009E71E6" w:rsidRDefault="009E71E6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-каталог компьютерных моделей для уроков физики в 9 классе</w:t>
      </w:r>
    </w:p>
    <w:p w:rsidR="009E71E6" w:rsidRDefault="009E71E6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-презентация «Переменный ток» к уроку физики в 9 классе</w:t>
      </w:r>
    </w:p>
    <w:p w:rsidR="00AB6643" w:rsidRDefault="009E71E6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-виртуальная лабораторная работа «Изучение закона Ома»</w:t>
      </w:r>
    </w:p>
    <w:p w:rsidR="0032574A" w:rsidRDefault="00B34A4C" w:rsidP="009E71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7BB5">
        <w:rPr>
          <w:rFonts w:ascii="Times New Roman" w:hAnsi="Times New Roman" w:cs="Times New Roman"/>
          <w:b/>
          <w:sz w:val="28"/>
          <w:szCs w:val="28"/>
          <w:u w:val="single"/>
        </w:rPr>
        <w:t>решил</w:t>
      </w:r>
      <w:r w:rsidRPr="00C87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исследовательскую работу по данной теме, расширить формы и методы самостоятельной работы с компьютером.</w:t>
      </w:r>
      <w:r w:rsidR="0032574A" w:rsidRPr="00325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B5" w:rsidRPr="009116F4" w:rsidRDefault="00C87BB5" w:rsidP="00911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841" w:rsidRDefault="00664841" w:rsidP="00866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5D" w:rsidRDefault="00BC3F5D" w:rsidP="00BC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6C1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использованной литературы</w:t>
      </w:r>
    </w:p>
    <w:p w:rsidR="00BC3F5D" w:rsidRDefault="00BC3F5D" w:rsidP="00BC3F5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5D">
        <w:rPr>
          <w:rFonts w:ascii="Times New Roman" w:hAnsi="Times New Roman" w:cs="Times New Roman"/>
          <w:sz w:val="28"/>
          <w:szCs w:val="28"/>
        </w:rPr>
        <w:t>Иванова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5D">
        <w:rPr>
          <w:rFonts w:ascii="Times New Roman" w:hAnsi="Times New Roman" w:cs="Times New Roman"/>
          <w:sz w:val="28"/>
          <w:szCs w:val="28"/>
        </w:rPr>
        <w:t xml:space="preserve"> Использование современных педагогических и информационных технологий в образовательном процессе для активизации творческого потенциала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F5D" w:rsidRDefault="00BC3F5D" w:rsidP="00BC3F5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Лыткина Н.П. Повышение познавательного интереса учащихся на уроках физики с использованием информационных технологий обучения.</w:t>
      </w:r>
    </w:p>
    <w:p w:rsidR="00BC3F5D" w:rsidRDefault="00BC3F5D" w:rsidP="00BC3F5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Майер Р.В. Применение информационных технологий при изучении физики</w:t>
      </w:r>
      <w:r w:rsidR="005C5C39">
        <w:rPr>
          <w:rFonts w:ascii="Times New Roman" w:hAnsi="Times New Roman" w:cs="Times New Roman"/>
          <w:sz w:val="28"/>
          <w:szCs w:val="28"/>
        </w:rPr>
        <w:t>.</w:t>
      </w:r>
    </w:p>
    <w:p w:rsidR="005C5C39" w:rsidRDefault="005C5C39" w:rsidP="00BC3F5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Е.А. Использование компьютерных технологий на уроках физики.</w:t>
      </w:r>
    </w:p>
    <w:p w:rsidR="005C5C39" w:rsidRPr="00BC3F5D" w:rsidRDefault="005C5C39" w:rsidP="00BC3F5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 С.И. Использование информационных технологий при обучении физики</w:t>
      </w:r>
    </w:p>
    <w:p w:rsidR="00BC3F5D" w:rsidRDefault="00BC3F5D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5C5C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846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Приложения (на электронном носителе)</w:t>
      </w:r>
    </w:p>
    <w:p w:rsidR="005C5C39" w:rsidRDefault="005C5C39" w:rsidP="005C5C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Презентация « Интернет-ресурсы ученика»</w:t>
      </w:r>
    </w:p>
    <w:p w:rsidR="005C5C39" w:rsidRDefault="005C5C39" w:rsidP="005C5C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Компьютерные модели « Броуновское движение», « Диффузия в жидкостях», « Ядерный реактор»</w:t>
      </w:r>
    </w:p>
    <w:p w:rsidR="005C5C39" w:rsidRDefault="005C5C39" w:rsidP="005C5C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Ученическая презентация « Получение переменного тока»</w:t>
      </w:r>
    </w:p>
    <w:p w:rsidR="005C5C39" w:rsidRPr="005C5C39" w:rsidRDefault="005C5C39" w:rsidP="005C5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Виртуальная лабораторная работа « Изучение Закона Ома».</w:t>
      </w:r>
    </w:p>
    <w:p w:rsidR="005C5C39" w:rsidRPr="005C5C39" w:rsidRDefault="005C5C39" w:rsidP="005C5C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C39" w:rsidRPr="00BC3F5D" w:rsidRDefault="005C5C39" w:rsidP="00BC3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5C39" w:rsidRPr="00BC3F5D" w:rsidSect="00C64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14" w:rsidRDefault="00E64414" w:rsidP="005C3968">
      <w:pPr>
        <w:spacing w:after="0" w:line="240" w:lineRule="auto"/>
      </w:pPr>
      <w:r>
        <w:separator/>
      </w:r>
    </w:p>
  </w:endnote>
  <w:endnote w:type="continuationSeparator" w:id="0">
    <w:p w:rsidR="00E64414" w:rsidRDefault="00E64414" w:rsidP="005C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8A" w:rsidRDefault="00283F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2846"/>
      <w:docPartObj>
        <w:docPartGallery w:val="Page Numbers (Bottom of Page)"/>
        <w:docPartUnique/>
      </w:docPartObj>
    </w:sdtPr>
    <w:sdtContent>
      <w:p w:rsidR="00283F8A" w:rsidRDefault="00A62371">
        <w:pPr>
          <w:pStyle w:val="a6"/>
          <w:jc w:val="right"/>
        </w:pPr>
        <w:fldSimple w:instr=" PAGE   \* MERGEFORMAT ">
          <w:r w:rsidR="00395E20">
            <w:rPr>
              <w:noProof/>
            </w:rPr>
            <w:t>14</w:t>
          </w:r>
        </w:fldSimple>
      </w:p>
    </w:sdtContent>
  </w:sdt>
  <w:p w:rsidR="00283F8A" w:rsidRPr="005C3968" w:rsidRDefault="00283F8A" w:rsidP="005C3968">
    <w:pPr>
      <w:pStyle w:val="a6"/>
      <w:jc w:val="center"/>
      <w:rPr>
        <w:color w:val="FF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8A" w:rsidRDefault="00283F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14" w:rsidRDefault="00E64414" w:rsidP="005C3968">
      <w:pPr>
        <w:spacing w:after="0" w:line="240" w:lineRule="auto"/>
      </w:pPr>
      <w:r>
        <w:separator/>
      </w:r>
    </w:p>
  </w:footnote>
  <w:footnote w:type="continuationSeparator" w:id="0">
    <w:p w:rsidR="00E64414" w:rsidRDefault="00E64414" w:rsidP="005C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8A" w:rsidRDefault="00283F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8A" w:rsidRDefault="00283F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8A" w:rsidRDefault="00283F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D93"/>
    <w:multiLevelType w:val="hybridMultilevel"/>
    <w:tmpl w:val="1FF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182"/>
    <w:multiLevelType w:val="hybridMultilevel"/>
    <w:tmpl w:val="B068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D36"/>
    <w:multiLevelType w:val="hybridMultilevel"/>
    <w:tmpl w:val="124EC27A"/>
    <w:lvl w:ilvl="0" w:tplc="F99EE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4955DB5"/>
    <w:multiLevelType w:val="hybridMultilevel"/>
    <w:tmpl w:val="C9A0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3CFC"/>
    <w:multiLevelType w:val="hybridMultilevel"/>
    <w:tmpl w:val="892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3C51"/>
    <w:multiLevelType w:val="hybridMultilevel"/>
    <w:tmpl w:val="E81644E8"/>
    <w:lvl w:ilvl="0" w:tplc="8C6C74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43171FE"/>
    <w:multiLevelType w:val="hybridMultilevel"/>
    <w:tmpl w:val="604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9336E"/>
    <w:multiLevelType w:val="hybridMultilevel"/>
    <w:tmpl w:val="22C8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53E06"/>
    <w:multiLevelType w:val="hybridMultilevel"/>
    <w:tmpl w:val="8B28EE9E"/>
    <w:lvl w:ilvl="0" w:tplc="F46C5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1962D1A"/>
    <w:multiLevelType w:val="hybridMultilevel"/>
    <w:tmpl w:val="B10EF3FE"/>
    <w:lvl w:ilvl="0" w:tplc="B2C4A6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5BD6F75"/>
    <w:multiLevelType w:val="hybridMultilevel"/>
    <w:tmpl w:val="A052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77CF4"/>
    <w:multiLevelType w:val="hybridMultilevel"/>
    <w:tmpl w:val="B650A820"/>
    <w:lvl w:ilvl="0" w:tplc="6FD22E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028378F"/>
    <w:multiLevelType w:val="hybridMultilevel"/>
    <w:tmpl w:val="2138EDEE"/>
    <w:lvl w:ilvl="0" w:tplc="8BA22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1C4756"/>
    <w:multiLevelType w:val="hybridMultilevel"/>
    <w:tmpl w:val="40989104"/>
    <w:lvl w:ilvl="0" w:tplc="5BC61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B0EBF"/>
    <w:multiLevelType w:val="hybridMultilevel"/>
    <w:tmpl w:val="2F80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A6530"/>
    <w:multiLevelType w:val="hybridMultilevel"/>
    <w:tmpl w:val="EDF8D3AE"/>
    <w:lvl w:ilvl="0" w:tplc="6B7ABE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00E"/>
    <w:rsid w:val="00027F8A"/>
    <w:rsid w:val="0003585F"/>
    <w:rsid w:val="0004391A"/>
    <w:rsid w:val="000445A1"/>
    <w:rsid w:val="00075513"/>
    <w:rsid w:val="00084C9A"/>
    <w:rsid w:val="000A349C"/>
    <w:rsid w:val="000B75C3"/>
    <w:rsid w:val="00101E84"/>
    <w:rsid w:val="00102614"/>
    <w:rsid w:val="001135BF"/>
    <w:rsid w:val="00127975"/>
    <w:rsid w:val="001339B0"/>
    <w:rsid w:val="001464B4"/>
    <w:rsid w:val="00196537"/>
    <w:rsid w:val="001A228B"/>
    <w:rsid w:val="001A53F3"/>
    <w:rsid w:val="001B1B7B"/>
    <w:rsid w:val="001B45AB"/>
    <w:rsid w:val="001B547E"/>
    <w:rsid w:val="001C6BFE"/>
    <w:rsid w:val="001D6C3A"/>
    <w:rsid w:val="001E4A7D"/>
    <w:rsid w:val="00210B1B"/>
    <w:rsid w:val="00216E02"/>
    <w:rsid w:val="00227783"/>
    <w:rsid w:val="002502CC"/>
    <w:rsid w:val="00256B32"/>
    <w:rsid w:val="00283F8A"/>
    <w:rsid w:val="002933AD"/>
    <w:rsid w:val="00294AEA"/>
    <w:rsid w:val="002A4B2C"/>
    <w:rsid w:val="002A5960"/>
    <w:rsid w:val="002A636D"/>
    <w:rsid w:val="002D15E4"/>
    <w:rsid w:val="00321124"/>
    <w:rsid w:val="0032574A"/>
    <w:rsid w:val="00335EDF"/>
    <w:rsid w:val="00336A99"/>
    <w:rsid w:val="00364B69"/>
    <w:rsid w:val="0039157B"/>
    <w:rsid w:val="00393672"/>
    <w:rsid w:val="00394A4A"/>
    <w:rsid w:val="00395E20"/>
    <w:rsid w:val="003D2B95"/>
    <w:rsid w:val="003E036A"/>
    <w:rsid w:val="003F2EF1"/>
    <w:rsid w:val="00412C38"/>
    <w:rsid w:val="004210A8"/>
    <w:rsid w:val="004231E2"/>
    <w:rsid w:val="00441F0C"/>
    <w:rsid w:val="0045225D"/>
    <w:rsid w:val="00471001"/>
    <w:rsid w:val="00485F66"/>
    <w:rsid w:val="004A282F"/>
    <w:rsid w:val="004B20F9"/>
    <w:rsid w:val="004B3CE3"/>
    <w:rsid w:val="004C1FA9"/>
    <w:rsid w:val="004C32C2"/>
    <w:rsid w:val="004D6859"/>
    <w:rsid w:val="004E68AE"/>
    <w:rsid w:val="004F04F3"/>
    <w:rsid w:val="004F3838"/>
    <w:rsid w:val="00504AD9"/>
    <w:rsid w:val="00506318"/>
    <w:rsid w:val="0051102A"/>
    <w:rsid w:val="0052555F"/>
    <w:rsid w:val="00563FC0"/>
    <w:rsid w:val="0056655C"/>
    <w:rsid w:val="00573F25"/>
    <w:rsid w:val="005C3968"/>
    <w:rsid w:val="005C5894"/>
    <w:rsid w:val="005C5C39"/>
    <w:rsid w:val="005F2F7E"/>
    <w:rsid w:val="00602AA9"/>
    <w:rsid w:val="00647930"/>
    <w:rsid w:val="00664841"/>
    <w:rsid w:val="00665A62"/>
    <w:rsid w:val="006969DD"/>
    <w:rsid w:val="006A0A92"/>
    <w:rsid w:val="006F478B"/>
    <w:rsid w:val="0071686B"/>
    <w:rsid w:val="00722D4D"/>
    <w:rsid w:val="007540F1"/>
    <w:rsid w:val="0076354F"/>
    <w:rsid w:val="00765A42"/>
    <w:rsid w:val="007710E2"/>
    <w:rsid w:val="007833C2"/>
    <w:rsid w:val="00796751"/>
    <w:rsid w:val="007B1A72"/>
    <w:rsid w:val="007D213B"/>
    <w:rsid w:val="007E1B05"/>
    <w:rsid w:val="00807C1D"/>
    <w:rsid w:val="00826A50"/>
    <w:rsid w:val="008320D5"/>
    <w:rsid w:val="00853857"/>
    <w:rsid w:val="00862CC4"/>
    <w:rsid w:val="008666D2"/>
    <w:rsid w:val="008A0D38"/>
    <w:rsid w:val="008C7F94"/>
    <w:rsid w:val="008E7CB7"/>
    <w:rsid w:val="009116F4"/>
    <w:rsid w:val="0094238B"/>
    <w:rsid w:val="00951707"/>
    <w:rsid w:val="009534CE"/>
    <w:rsid w:val="0096441D"/>
    <w:rsid w:val="009A4406"/>
    <w:rsid w:val="009A79F8"/>
    <w:rsid w:val="009C02A6"/>
    <w:rsid w:val="009C67A8"/>
    <w:rsid w:val="009E3B6A"/>
    <w:rsid w:val="009E4E5E"/>
    <w:rsid w:val="009E71E6"/>
    <w:rsid w:val="00A016FC"/>
    <w:rsid w:val="00A05EC7"/>
    <w:rsid w:val="00A13E8C"/>
    <w:rsid w:val="00A322D0"/>
    <w:rsid w:val="00A4200E"/>
    <w:rsid w:val="00A45BA6"/>
    <w:rsid w:val="00A62371"/>
    <w:rsid w:val="00A86A0F"/>
    <w:rsid w:val="00A8758A"/>
    <w:rsid w:val="00A940C2"/>
    <w:rsid w:val="00AB6643"/>
    <w:rsid w:val="00B05349"/>
    <w:rsid w:val="00B15E3D"/>
    <w:rsid w:val="00B34A4C"/>
    <w:rsid w:val="00B34EB7"/>
    <w:rsid w:val="00B35AD7"/>
    <w:rsid w:val="00B73071"/>
    <w:rsid w:val="00BA7489"/>
    <w:rsid w:val="00BB432A"/>
    <w:rsid w:val="00BC3F5D"/>
    <w:rsid w:val="00BC7C0B"/>
    <w:rsid w:val="00C21FEF"/>
    <w:rsid w:val="00C64436"/>
    <w:rsid w:val="00C65F53"/>
    <w:rsid w:val="00C80C93"/>
    <w:rsid w:val="00C867F6"/>
    <w:rsid w:val="00C87BB5"/>
    <w:rsid w:val="00CA0B17"/>
    <w:rsid w:val="00CA7BF1"/>
    <w:rsid w:val="00CD46BC"/>
    <w:rsid w:val="00CE0F99"/>
    <w:rsid w:val="00D16E30"/>
    <w:rsid w:val="00D51B0A"/>
    <w:rsid w:val="00D63842"/>
    <w:rsid w:val="00D93AB3"/>
    <w:rsid w:val="00D97D0B"/>
    <w:rsid w:val="00DA2724"/>
    <w:rsid w:val="00DA5795"/>
    <w:rsid w:val="00DC677C"/>
    <w:rsid w:val="00DD261E"/>
    <w:rsid w:val="00DE3A56"/>
    <w:rsid w:val="00E00245"/>
    <w:rsid w:val="00E131FC"/>
    <w:rsid w:val="00E20098"/>
    <w:rsid w:val="00E20F55"/>
    <w:rsid w:val="00E32430"/>
    <w:rsid w:val="00E64414"/>
    <w:rsid w:val="00E846C1"/>
    <w:rsid w:val="00E941B6"/>
    <w:rsid w:val="00EA1279"/>
    <w:rsid w:val="00EA66C2"/>
    <w:rsid w:val="00EC542D"/>
    <w:rsid w:val="00EC5975"/>
    <w:rsid w:val="00EC63C9"/>
    <w:rsid w:val="00EE6C09"/>
    <w:rsid w:val="00F3261C"/>
    <w:rsid w:val="00F423F5"/>
    <w:rsid w:val="00F44EAE"/>
    <w:rsid w:val="00F46E94"/>
    <w:rsid w:val="00F6504D"/>
    <w:rsid w:val="00F94017"/>
    <w:rsid w:val="00FB1991"/>
    <w:rsid w:val="00FB1BB6"/>
    <w:rsid w:val="00FC7391"/>
    <w:rsid w:val="00FD1CCC"/>
    <w:rsid w:val="00FE1067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968"/>
  </w:style>
  <w:style w:type="paragraph" w:styleId="a6">
    <w:name w:val="footer"/>
    <w:basedOn w:val="a"/>
    <w:link w:val="a7"/>
    <w:uiPriority w:val="99"/>
    <w:unhideWhenUsed/>
    <w:rsid w:val="005C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6231-2E77-4FAD-A63E-6BAC7AAE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2012-02-01T13:57:00Z</cp:lastPrinted>
  <dcterms:created xsi:type="dcterms:W3CDTF">2012-01-22T16:12:00Z</dcterms:created>
  <dcterms:modified xsi:type="dcterms:W3CDTF">2012-02-01T16:05:00Z</dcterms:modified>
</cp:coreProperties>
</file>